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E1" w:rsidRDefault="00DE2A62" w:rsidP="00ED64E1">
      <w:pPr>
        <w:keepNext/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29" type="#_x0000_t202" style="position:absolute;margin-left:207.95pt;margin-top:72.45pt;width:130.45pt;height:24.35pt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529">
              <w:txbxContent>
                <w:p w:rsidR="00531A06" w:rsidRPr="008F5058" w:rsidRDefault="00531A06" w:rsidP="00531A06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C00000"/>
                      <w:sz w:val="24"/>
                      <w:szCs w:val="24"/>
                    </w:rPr>
                  </w:pPr>
                  <w:r w:rsidRPr="008F5058">
                    <w:rPr>
                      <w:rFonts w:ascii="Tahoma" w:eastAsia="Yu Gothic UI Light" w:hAnsi="Tahoma" w:cs="Tahoma"/>
                      <w:color w:val="C00000"/>
                      <w:sz w:val="24"/>
                      <w:szCs w:val="24"/>
                    </w:rPr>
                    <w:t>SORULAR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6" o:spid="_x0000_s1026" type="#_x0000_t202" style="position:absolute;margin-left:307.7pt;margin-top:58.2pt;width:130.45pt;height:24.3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AA29F6" w:rsidRPr="00531A06" w:rsidRDefault="00AA29F6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szCs w:val="24"/>
                    </w:rPr>
                  </w:pPr>
                  <w:r w:rsidRPr="00531A06">
                    <w:rPr>
                      <w:rFonts w:ascii="Tahoma" w:eastAsia="Yu Gothic UI Light" w:hAnsi="Tahoma" w:cs="Tahoma"/>
                      <w:szCs w:val="24"/>
                    </w:rPr>
                    <w:t>Aldığı Not</w:t>
                  </w:r>
                  <w:r w:rsidR="00531A06">
                    <w:rPr>
                      <w:rFonts w:ascii="Tahoma" w:eastAsia="Yu Gothic UI Light" w:hAnsi="Tahoma" w:cs="Tahoma"/>
                      <w:szCs w:val="24"/>
                    </w:rPr>
                    <w:t xml:space="preserve"> </w:t>
                  </w:r>
                  <w:r w:rsidRPr="00531A06">
                    <w:rPr>
                      <w:rFonts w:ascii="Tahoma" w:eastAsia="Yu Gothic UI Light" w:hAnsi="Tahoma" w:cs="Tahoma"/>
                      <w:szCs w:val="24"/>
                    </w:rPr>
                    <w:t>:</w:t>
                  </w:r>
                  <w:r w:rsidR="00531A06">
                    <w:rPr>
                      <w:rFonts w:ascii="Tahoma" w:eastAsia="Yu Gothic UI Light" w:hAnsi="Tahoma" w:cs="Tahoma"/>
                      <w:szCs w:val="24"/>
                    </w:rPr>
                    <w:t xml:space="preserve"> ........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253.95pt;margin-top:33.3pt;width:271.2pt;height:29.5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AA29F6" w:rsidRPr="00531A06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531A06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             Numarası  : ……………………………….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52.45pt;margin-top:6.9pt;width:274.15pt;height:29.55pt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          </w:t>
                  </w:r>
                  <w:r w:rsidRPr="00531A06">
                    <w:rPr>
                      <w:rFonts w:ascii="Tahoma" w:hAnsi="Tahoma" w:cs="Tahoma"/>
                      <w:color w:val="000000" w:themeColor="text1"/>
                      <w:szCs w:val="32"/>
                    </w:rPr>
                    <w:t>Adı Soyadı : ……………………………….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88" type="#_x0000_t202" style="position:absolute;margin-left:214.65pt;margin-top:18.35pt;width:92.25pt;height:51.45pt;z-index:251723776" stroked="f">
            <v:textbox style="mso-next-textbox:#_x0000_s1388" inset="0,0,0,0">
              <w:txbxContent>
                <w:p w:rsidR="00AA29F6" w:rsidRPr="00531A06" w:rsidRDefault="00AA29F6" w:rsidP="00340488">
                  <w:pPr>
                    <w:pStyle w:val="ResimYazs"/>
                    <w:rPr>
                      <w:rFonts w:ascii="Tahoma" w:hAnsi="Tahoma" w:cs="Tahoma"/>
                      <w:b w:val="0"/>
                      <w:color w:val="833C0B" w:themeColor="accent2" w:themeShade="80"/>
                      <w:sz w:val="24"/>
                      <w:szCs w:val="28"/>
                    </w:rPr>
                  </w:pPr>
                  <w:r w:rsidRPr="00531A06">
                    <w:rPr>
                      <w:rFonts w:ascii="Tahoma" w:hAnsi="Tahoma" w:cs="Tahoma"/>
                      <w:b w:val="0"/>
                      <w:color w:val="833C0B" w:themeColor="accent2" w:themeShade="80"/>
                      <w:sz w:val="24"/>
                      <w:szCs w:val="28"/>
                    </w:rPr>
                    <w:t>1.DÖNEM</w:t>
                  </w:r>
                </w:p>
                <w:p w:rsidR="00AA29F6" w:rsidRPr="00531A06" w:rsidRDefault="00AA29F6" w:rsidP="0084518B">
                  <w:pPr>
                    <w:rPr>
                      <w:rFonts w:ascii="Tahoma" w:hAnsi="Tahoma" w:cs="Tahoma"/>
                      <w:color w:val="833C0B" w:themeColor="accent2" w:themeShade="80"/>
                      <w:sz w:val="24"/>
                      <w:szCs w:val="28"/>
                    </w:rPr>
                  </w:pPr>
                  <w:r w:rsidRPr="00531A06">
                    <w:rPr>
                      <w:rFonts w:ascii="Tahoma" w:hAnsi="Tahoma" w:cs="Tahoma"/>
                      <w:color w:val="833C0B" w:themeColor="accent2" w:themeShade="80"/>
                      <w:sz w:val="24"/>
                      <w:szCs w:val="28"/>
                    </w:rPr>
                    <w:t>1. YAZILI SINAVI</w:t>
                  </w:r>
                </w:p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24641" cy="942975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944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F2" w:rsidRPr="00054752" w:rsidRDefault="00DE2A62" w:rsidP="00054752">
      <w:pPr>
        <w:jc w:val="center"/>
        <w:rPr>
          <w:rFonts w:ascii="Tahoma" w:hAnsi="Tahoma" w:cs="Tahoma"/>
          <w:color w:val="C00000"/>
          <w:sz w:val="28"/>
        </w:rPr>
      </w:pP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99" style="position:absolute;left:0;text-align:left;margin-left:390.95pt;margin-top:18.95pt;width:9.8pt;height:9.4pt;z-index:251914240" fillcolor="#0070c0" strokecolor="#1f4d78 [1608]" strokeweight="1.25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79" type="#_x0000_t32" style="position:absolute;left:0;text-align:left;margin-left:434.4pt;margin-top:20.25pt;width:0;height:63pt;flip:y;z-index:251894784" o:connectortype="straight" strokecolor="#002060" strokeweight="1.25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80" type="#_x0000_t32" style="position:absolute;left:0;text-align:left;margin-left:414.9pt;margin-top:19.5pt;width:0;height:63pt;flip:y;z-index:251895808" o:connectortype="straight" strokecolor="#002060" strokeweight="1.25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81" type="#_x0000_t32" style="position:absolute;left:0;text-align:left;margin-left:395.7pt;margin-top:20.25pt;width:0;height:63pt;flip:y;z-index:251896832" o:connectortype="straight" strokecolor="#002060" strokeweight="1.25pt"/>
        </w:pict>
      </w:r>
      <w:r w:rsidRPr="00DE2A62">
        <w:rPr>
          <w:noProof/>
          <w:lang w:eastAsia="tr-TR"/>
        </w:rPr>
        <w:pict>
          <v:shape id="_x0000_s1578" type="#_x0000_t32" style="position:absolute;left:0;text-align:left;margin-left:376.65pt;margin-top:19.5pt;width:0;height:63pt;flip:y;z-index:251893760" o:connectortype="straight" strokecolor="#002060" strokeweight="1.25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77" type="#_x0000_t32" style="position:absolute;left:0;text-align:left;margin-left:358.1pt;margin-top:20.25pt;width:0;height:63pt;flip:y;z-index:251892736" o:connectortype="straight" strokecolor="#002060" strokeweight="1.25pt"/>
        </w:pict>
      </w:r>
      <w:r w:rsidRPr="00DE2A62">
        <w:rPr>
          <w:noProof/>
          <w:lang w:eastAsia="tr-TR"/>
        </w:rPr>
        <w:pict>
          <v:shape id="_x0000_s1576" type="#_x0000_t32" style="position:absolute;left:0;text-align:left;margin-left:339.15pt;margin-top:19.5pt;width:0;height:63pt;flip:y;z-index:251891712" o:connectortype="straight" strokecolor="#002060" strokeweight="1.25pt"/>
        </w:pict>
      </w:r>
      <w:r w:rsidRPr="00DE2A62">
        <w:rPr>
          <w:noProof/>
          <w:lang w:eastAsia="tr-TR"/>
        </w:rPr>
        <w:pict>
          <v:rect id="_x0000_s1396" style="position:absolute;left:0;text-align:left;margin-left:273.15pt;margin-top:12.75pt;width:264pt;height:149.4pt;z-index:251729920" strokecolor="#0070c0" strokeweight="1.25pt">
            <v:textbox style="mso-next-textbox:#_x0000_s1396">
              <w:txbxContent>
                <w:p w:rsidR="00E81D5E" w:rsidRDefault="00AA29F6" w:rsidP="007F066A">
                  <w:pPr>
                    <w:spacing w:after="0" w:line="276" w:lineRule="auto"/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</w:pPr>
                  <w:r w:rsidRPr="00F875B7"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  <w:t>2)</w:t>
                  </w:r>
                  <w:r w:rsidR="00531A06"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  <w:t xml:space="preserve"> </w:t>
                  </w:r>
                </w:p>
                <w:p w:rsidR="00E81D5E" w:rsidRDefault="00E81D5E" w:rsidP="007F066A">
                  <w:pPr>
                    <w:spacing w:after="0" w:line="276" w:lineRule="auto"/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</w:pPr>
                </w:p>
                <w:p w:rsidR="00E81D5E" w:rsidRDefault="00E81D5E" w:rsidP="007F066A">
                  <w:pPr>
                    <w:spacing w:after="0" w:line="276" w:lineRule="auto"/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</w:pPr>
                </w:p>
                <w:p w:rsidR="00E81D5E" w:rsidRDefault="00E81D5E" w:rsidP="007F066A">
                  <w:pPr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0D64C2" w:rsidRDefault="000D64C2" w:rsidP="007F066A">
                  <w:pPr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531A06" w:rsidRDefault="00AA29F6" w:rsidP="00531A06">
                  <w:pPr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531A06" w:rsidRDefault="00AA29F6" w:rsidP="00531A06">
                  <w:pPr>
                    <w:spacing w:line="360" w:lineRule="auto"/>
                    <w:rPr>
                      <w:sz w:val="20"/>
                    </w:rPr>
                  </w:pPr>
                </w:p>
              </w:txbxContent>
            </v:textbox>
          </v:rect>
        </w:pict>
      </w:r>
      <w:r w:rsidRPr="00DE2A62">
        <w:rPr>
          <w:noProof/>
          <w:lang w:eastAsia="tr-TR"/>
        </w:rPr>
        <w:pict>
          <v:rect id="_x0000_s1393" style="position:absolute;left:0;text-align:left;margin-left:3.15pt;margin-top:13.5pt;width:265.5pt;height:148.45pt;z-index:251728896" strokecolor="#0070c0" strokeweight="1.25pt">
            <v:textbox style="mso-next-textbox:#_x0000_s1393">
              <w:txbxContent>
                <w:p w:rsidR="00AA29F6" w:rsidRPr="00F875B7" w:rsidRDefault="00AA29F6" w:rsidP="00531A06">
                  <w:pPr>
                    <w:spacing w:after="0" w:line="276" w:lineRule="auto"/>
                    <w:rPr>
                      <w:rFonts w:ascii="Tahoma" w:eastAsia="Calibri" w:hAnsi="Tahoma" w:cs="Tahoma"/>
                      <w:sz w:val="24"/>
                      <w:szCs w:val="24"/>
                    </w:rPr>
                  </w:pP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1)</w:t>
                  </w:r>
                  <w:r w:rsidR="008F5058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="00146897" w:rsidRPr="00146897">
                    <w:rPr>
                      <w:rFonts w:ascii="Tahoma" w:eastAsia="Calibri" w:hAnsi="Tahoma" w:cs="Tahoma"/>
                      <w:szCs w:val="24"/>
                    </w:rPr>
                    <w:t>Aşağıdaki sayıları okunuşları ile eşleştiririz.</w:t>
                  </w:r>
                  <w:r w:rsidRPr="00146897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</w:p>
              </w:txbxContent>
            </v:textbox>
          </v:rect>
        </w:pict>
      </w:r>
    </w:p>
    <w:p w:rsidR="00261461" w:rsidRDefault="00DE2A62" w:rsidP="00261461">
      <w:r>
        <w:rPr>
          <w:noProof/>
          <w:lang w:eastAsia="tr-TR"/>
        </w:rPr>
        <w:pict>
          <v:oval id="_x0000_s1593" style="position:absolute;margin-left:390.65pt;margin-top:16.65pt;width:9.8pt;height:9.4pt;z-index:251908096" fillcolor="#0070c0" strokecolor="#1f4d78 [1608]" strokeweight="1.25pt"/>
        </w:pict>
      </w:r>
      <w:r>
        <w:rPr>
          <w:noProof/>
          <w:lang w:eastAsia="tr-TR"/>
        </w:rPr>
        <w:pict>
          <v:oval id="_x0000_s1594" style="position:absolute;margin-left:390.95pt;margin-top:4.85pt;width:9.8pt;height:9.4pt;z-index:251909120" fillcolor="#0070c0" strokecolor="#1f4d78 [1608]" strokeweight="1.25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97" style="position:absolute;margin-left:429.55pt;margin-top:16.65pt;width:9.8pt;height:9.4pt;z-index:251912192" fillcolor="red" strokecolor="#c00000" strokeweight="1.25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86" style="position:absolute;margin-left:333.75pt;margin-top:3.95pt;width:9.8pt;height:9.4pt;z-index:251900928" fillcolor="#c45911 [2405]" strokecolor="#823b0b [1605]" strokeweight="1.25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85" style="position:absolute;margin-left:334.2pt;margin-top:16.5pt;width:9.8pt;height:9.4pt;z-index:251899904" fillcolor="#c45911 [2405]" strokecolor="#823b0b [1605]" strokeweight="1.25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95" style="position:absolute;margin-left:429.85pt;margin-top:40.1pt;width:9.8pt;height:9.4pt;z-index:251910144" fillcolor="red" strokecolor="#c00000" strokeweight="1.25pt"/>
        </w:pict>
      </w:r>
      <w:r>
        <w:rPr>
          <w:noProof/>
          <w:lang w:eastAsia="tr-TR"/>
        </w:rPr>
        <w:pict>
          <v:oval id="_x0000_s1591" style="position:absolute;margin-left:390.95pt;margin-top:40.1pt;width:9.8pt;height:9.4pt;z-index:251906048" fillcolor="#0070c0" strokecolor="#1f4d78 [1608]" strokeweight="1.25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87" style="position:absolute;margin-left:371.75pt;margin-top:40.3pt;width:9.8pt;height:9.4pt;z-index:251901952" fillcolor="#538135 [2409]" strokecolor="#375623 [1609]" strokeweight="1.25pt"/>
        </w:pict>
      </w:r>
    </w:p>
    <w:p w:rsidR="00054752" w:rsidRDefault="00DE2A62" w:rsidP="00261461">
      <w:r>
        <w:rPr>
          <w:noProof/>
          <w:lang w:eastAsia="tr-TR"/>
        </w:rPr>
        <w:pict>
          <v:shape id="_x0000_s1532" type="#_x0000_t202" style="position:absolute;margin-left:157.95pt;margin-top:3pt;width:104.75pt;height:96.75pt;z-index:251852800" stroked="f">
            <v:textbox style="mso-next-textbox:#_x0000_s1532" inset="0,0,0,0">
              <w:txbxContent>
                <w:p w:rsidR="007F066A" w:rsidRPr="00531A06" w:rsidRDefault="00146897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Elli bin beş yüz</w:t>
                  </w:r>
                </w:p>
                <w:p w:rsidR="007F066A" w:rsidRPr="00531A06" w:rsidRDefault="00146897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Beş bin elli</w:t>
                  </w:r>
                </w:p>
                <w:p w:rsidR="007F066A" w:rsidRDefault="00146897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Elli beş bin elli</w:t>
                  </w:r>
                  <w:r w:rsidR="00AA7339">
                    <w:rPr>
                      <w:rFonts w:ascii="Tahoma" w:hAnsi="Tahoma" w:cs="Tahoma"/>
                    </w:rPr>
                    <w:t xml:space="preserve"> </w:t>
                  </w:r>
                </w:p>
                <w:p w:rsidR="00146897" w:rsidRPr="00531A06" w:rsidRDefault="00146897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Beş yüz bin beş yüz</w:t>
                  </w:r>
                </w:p>
                <w:p w:rsidR="007F066A" w:rsidRPr="00531A06" w:rsidRDefault="00146897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Elli bin elli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F066A" w:rsidRPr="007F066A" w:rsidRDefault="007F066A" w:rsidP="007F066A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oval id="_x0000_s1592" style="position:absolute;margin-left:390.95pt;margin-top:6.15pt;width:9.8pt;height:9.4pt;z-index:251907072" fillcolor="#0070c0" strokecolor="#1f4d78 [1608]" strokeweight="1.25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96" style="position:absolute;margin-left:429.85pt;margin-top:6.15pt;width:9.8pt;height:9.4pt;z-index:251911168" fillcolor="red" strokecolor="#c00000" strokeweight="1.25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88" style="position:absolute;margin-left:371.75pt;margin-top:6.35pt;width:9.8pt;height:9.4pt;z-index:251902976" fillcolor="#538135 [2409]" strokecolor="#375623 [1609]" strokeweight="1.25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84" style="position:absolute;margin-left:334.5pt;margin-top:6pt;width:9.8pt;height:9.4pt;z-index:251898880" fillcolor="#c45911 [2405]" strokecolor="#823b0b [1605]" strokeweight="1.25pt"/>
        </w:pict>
      </w:r>
      <w:r>
        <w:rPr>
          <w:noProof/>
          <w:lang w:eastAsia="tr-TR"/>
        </w:rPr>
        <w:pict>
          <v:oval id="_x0000_s1583" style="position:absolute;margin-left:334.5pt;margin-top:17.45pt;width:9.8pt;height:9.4pt;z-index:251897856" fillcolor="#c45911 [2405]" strokecolor="#823b0b [1605]" strokeweight="1.25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70" style="position:absolute;margin-left:146.7pt;margin-top:8.25pt;width:3.75pt;height:3.75pt;z-index:251885568" fillcolor="red" strokecolor="#002060" strokeweight="1pt"/>
        </w:pict>
      </w:r>
      <w:r>
        <w:rPr>
          <w:noProof/>
          <w:lang w:eastAsia="tr-TR"/>
        </w:rPr>
        <w:pict>
          <v:oval id="_x0000_s1543" style="position:absolute;margin-left:67.95pt;margin-top:8.25pt;width:3.75pt;height:3.75pt;z-index:251863040" fillcolor="red" strokecolor="#002060" strokeweight="1pt"/>
        </w:pict>
      </w:r>
      <w:r>
        <w:rPr>
          <w:noProof/>
          <w:lang w:eastAsia="tr-TR"/>
        </w:rPr>
        <w:pict>
          <v:shape id="_x0000_s1563" type="#_x0000_t202" style="position:absolute;margin-left:17.9pt;margin-top:3pt;width:46.75pt;height:99.5pt;z-index:251880448" stroked="f">
            <v:textbox style="mso-next-textbox:#_x0000_s1563" inset="0,0,0,0">
              <w:txbxContent>
                <w:p w:rsidR="00AA7339" w:rsidRPr="00531A06" w:rsidRDefault="00146897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50 050</w:t>
                  </w:r>
                </w:p>
                <w:p w:rsidR="00AA7339" w:rsidRPr="00531A06" w:rsidRDefault="00146897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5050</w:t>
                  </w:r>
                </w:p>
                <w:p w:rsidR="00AA7339" w:rsidRPr="00531A06" w:rsidRDefault="00146897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500 </w:t>
                  </w:r>
                  <w:proofErr w:type="spellStart"/>
                  <w:r>
                    <w:rPr>
                      <w:rFonts w:ascii="Tahoma" w:hAnsi="Tahoma" w:cs="Tahoma"/>
                    </w:rPr>
                    <w:t>500</w:t>
                  </w:r>
                  <w:proofErr w:type="spellEnd"/>
                </w:p>
                <w:p w:rsidR="00AA7339" w:rsidRPr="00531A06" w:rsidRDefault="00146897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55 050</w:t>
                  </w:r>
                </w:p>
                <w:p w:rsidR="00AA7339" w:rsidRPr="00531A06" w:rsidRDefault="00146897" w:rsidP="00AA733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</w:rPr>
                    <w:t>50 500</w:t>
                  </w:r>
                </w:p>
                <w:p w:rsidR="00AA7339" w:rsidRPr="007F066A" w:rsidRDefault="00AA7339" w:rsidP="00AA7339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</w:p>
    <w:p w:rsidR="00054752" w:rsidRDefault="00DE2A62" w:rsidP="00261461">
      <w:r>
        <w:rPr>
          <w:noProof/>
          <w:lang w:eastAsia="tr-TR"/>
        </w:rPr>
        <w:pict>
          <v:shape id="_x0000_s1649" type="#_x0000_t202" style="position:absolute;margin-left:280.65pt;margin-top:20.4pt;width:249.75pt;height:66.55pt;z-index:251971584" stroked="f">
            <v:textbox style="mso-next-textbox:#_x0000_s1649" inset="0,0,0,0">
              <w:txbxContent>
                <w:p w:rsidR="0041757E" w:rsidRPr="0041757E" w:rsidRDefault="0041757E" w:rsidP="0041757E">
                  <w:pPr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 w:rsidRPr="0041757E">
                    <w:rPr>
                      <w:rFonts w:ascii="Tahoma" w:eastAsiaTheme="minorEastAsia" w:hAnsi="Tahoma" w:cs="Tahoma"/>
                      <w:lang w:eastAsia="tr-TR"/>
                    </w:rPr>
                    <w:t xml:space="preserve">Yukarıdaki abaküste verilen sayıyı ve okunuşunu aşağıya yazınız. </w:t>
                  </w:r>
                </w:p>
                <w:p w:rsidR="0041757E" w:rsidRPr="0041757E" w:rsidRDefault="0041757E" w:rsidP="0041757E">
                  <w:pPr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 w:rsidRPr="0041757E">
                    <w:rPr>
                      <w:rFonts w:ascii="Tahoma" w:eastAsiaTheme="minorEastAsia" w:hAnsi="Tahoma" w:cs="Tahoma"/>
                      <w:lang w:eastAsia="tr-TR"/>
                    </w:rPr>
                    <w:t>Sayı        : ....................</w:t>
                  </w:r>
                </w:p>
                <w:p w:rsidR="0041757E" w:rsidRPr="0041757E" w:rsidRDefault="0041757E" w:rsidP="0041757E">
                  <w:pPr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 w:rsidRPr="0041757E">
                    <w:rPr>
                      <w:rFonts w:ascii="Tahoma" w:eastAsiaTheme="minorEastAsia" w:hAnsi="Tahoma" w:cs="Tahoma"/>
                      <w:lang w:eastAsia="tr-TR"/>
                    </w:rPr>
                    <w:t>Okunuşu : .......................................</w:t>
                  </w:r>
                </w:p>
                <w:p w:rsidR="0041757E" w:rsidRPr="00531A06" w:rsidRDefault="0041757E" w:rsidP="0041757E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41757E" w:rsidRPr="007F066A" w:rsidRDefault="0041757E" w:rsidP="0041757E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rect id="_x0000_s1575" style="position:absolute;margin-left:333.15pt;margin-top:7.5pt;width:109pt;height:10.5pt;z-index:251921408" strokecolor="#002060" strokeweight="1.25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71" style="position:absolute;margin-left:146.7pt;margin-top:5.25pt;width:3.75pt;height:3.75pt;z-index:251886592" fillcolor="red" strokecolor="#002060" strokeweight="1pt"/>
        </w:pict>
      </w:r>
      <w:r>
        <w:rPr>
          <w:noProof/>
          <w:lang w:eastAsia="tr-TR"/>
        </w:rPr>
        <w:pict>
          <v:oval id="_x0000_s1547" style="position:absolute;margin-left:67.95pt;margin-top:5.25pt;width:3.75pt;height:3.75pt;z-index:251864064" fillcolor="red" strokecolor="#002060" strokeweight="1pt"/>
        </w:pict>
      </w:r>
    </w:p>
    <w:p w:rsidR="00054752" w:rsidRDefault="00DE2A62" w:rsidP="00261461">
      <w:r>
        <w:rPr>
          <w:noProof/>
          <w:lang w:eastAsia="tr-TR"/>
        </w:rPr>
        <w:pict>
          <v:shape id="_x0000_s1527" type="#_x0000_t202" style="position:absolute;margin-left:360.35pt;margin-top:12.8pt;width:52.6pt;height:12.75pt;z-index:251972608" stroked="f">
            <v:textbox style="mso-next-textbox:#_x0000_s1527" inset="0,0,0,0">
              <w:txbxContent>
                <w:p w:rsidR="00E62619" w:rsidRPr="00E62619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72" style="position:absolute;margin-left:146.4pt;margin-top:3.05pt;width:3.75pt;height:3.75pt;z-index:251887616" fillcolor="red" strokecolor="#002060" strokeweight="1pt"/>
        </w:pict>
      </w:r>
      <w:r>
        <w:rPr>
          <w:noProof/>
          <w:lang w:eastAsia="tr-TR"/>
        </w:rPr>
        <w:pict>
          <v:oval id="_x0000_s1548" style="position:absolute;margin-left:67.65pt;margin-top:3.05pt;width:3.75pt;height:3.75pt;z-index:251865088" fillcolor="red" strokecolor="#002060" strokeweight="1pt"/>
        </w:pict>
      </w:r>
    </w:p>
    <w:p w:rsidR="00054752" w:rsidRDefault="00DE2A62" w:rsidP="00261461"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73" style="position:absolute;margin-left:146.4pt;margin-top:.05pt;width:3.75pt;height:3.75pt;z-index:251888640" fillcolor="red" strokecolor="#002060" strokeweight="1pt"/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oval id="_x0000_s1574" style="position:absolute;margin-left:146.4pt;margin-top:20.3pt;width:3.75pt;height:3.75pt;z-index:251889664" fillcolor="red" strokecolor="#002060" strokeweight="1pt"/>
        </w:pict>
      </w:r>
      <w:r>
        <w:rPr>
          <w:noProof/>
          <w:lang w:eastAsia="tr-TR"/>
        </w:rPr>
        <w:pict>
          <v:oval id="_x0000_s1549" style="position:absolute;margin-left:67.65pt;margin-top:.05pt;width:3.75pt;height:3.75pt;z-index:251866112" fillcolor="red" strokecolor="#002060" strokeweight="1pt"/>
        </w:pict>
      </w:r>
      <w:r>
        <w:rPr>
          <w:noProof/>
          <w:lang w:eastAsia="tr-TR"/>
        </w:rPr>
        <w:pict>
          <v:oval id="_x0000_s1551" style="position:absolute;margin-left:67.65pt;margin-top:20.3pt;width:3.75pt;height:3.75pt;z-index:251868160" fillcolor="red" strokecolor="#002060" strokeweight="1pt"/>
        </w:pict>
      </w:r>
    </w:p>
    <w:p w:rsidR="00054752" w:rsidRDefault="00DE2A62" w:rsidP="00261461">
      <w:r>
        <w:rPr>
          <w:noProof/>
          <w:lang w:eastAsia="tr-TR"/>
        </w:rPr>
        <w:pict>
          <v:shape id="_x0000_s1526" type="#_x0000_t202" style="position:absolute;margin-left:219.75pt;margin-top:7.55pt;width:44.4pt;height:11.25pt;z-index:251848704" stroked="f">
            <v:textbox style="mso-next-textbox:#_x0000_s1526" inset="0,0,0,0">
              <w:txbxContent>
                <w:p w:rsidR="00E62619" w:rsidRPr="00E62619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F875B7" w:rsidRDefault="00DE2A62" w:rsidP="00261461"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25" type="#_x0000_t202" style="position:absolute;margin-left:422.4pt;margin-top:12.8pt;width:48pt;height:18pt;z-index:251847680" stroked="f">
            <v:textbox style="mso-next-textbox:#_x0000_s1525" inset="0,0,0,0">
              <w:txbxContent>
                <w:p w:rsidR="00E62619" w:rsidRPr="008E665B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8E665B">
                    <w:rPr>
                      <w:rFonts w:ascii="Tahoma" w:hAnsi="Tahoma" w:cs="Tahoma"/>
                      <w:color w:val="FF0000"/>
                    </w:rPr>
                    <w:t>10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397" style="position:absolute;margin-left:3.15pt;margin-top:6.8pt;width:533.35pt;height:186pt;z-index:251730944" strokecolor="#375623 [1609]" strokeweight="1.25pt">
            <v:textbox style="mso-next-textbox:#_x0000_s1397">
              <w:txbxContent>
                <w:p w:rsidR="00AA29F6" w:rsidRDefault="00AA29F6" w:rsidP="00F875B7">
                  <w:pPr>
                    <w:pStyle w:val="NoSpacing1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3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F875B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4A217F">
                    <w:rPr>
                      <w:rFonts w:ascii="Tahoma" w:hAnsi="Tahoma" w:cs="Tahoma"/>
                      <w:sz w:val="24"/>
                      <w:szCs w:val="24"/>
                    </w:rPr>
                    <w:t xml:space="preserve">709 </w:t>
                  </w:r>
                  <w:r w:rsidR="004A217F">
                    <w:rPr>
                      <w:rFonts w:ascii="Tahoma" w:hAnsi="Tahoma" w:cs="Tahoma"/>
                      <w:sz w:val="24"/>
                      <w:szCs w:val="24"/>
                    </w:rPr>
                    <w:t>483</w:t>
                  </w:r>
                  <w:r w:rsidRPr="00F875B7">
                    <w:rPr>
                      <w:rFonts w:ascii="Tahoma" w:hAnsi="Tahoma" w:cs="Tahoma"/>
                      <w:sz w:val="24"/>
                      <w:szCs w:val="24"/>
                    </w:rPr>
                    <w:t xml:space="preserve"> doğal sayısının basamak isimlerini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ve basamak değerlerini </w:t>
                  </w:r>
                  <w:r w:rsidRPr="00F875B7">
                    <w:rPr>
                      <w:rFonts w:ascii="Tahoma" w:hAnsi="Tahoma" w:cs="Tahoma"/>
                      <w:sz w:val="24"/>
                      <w:szCs w:val="24"/>
                    </w:rPr>
                    <w:t>yazınız.</w:t>
                  </w:r>
                </w:p>
                <w:p w:rsidR="00AA29F6" w:rsidRPr="00F875B7" w:rsidRDefault="00AA29F6" w:rsidP="00F875B7">
                  <w:pPr>
                    <w:pStyle w:val="NoSpacing1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AA29F6" w:rsidRPr="00F875B7" w:rsidRDefault="00531A06" w:rsidP="00F875B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290423">
                    <w:rPr>
                      <w:rFonts w:ascii="Tahoma" w:hAnsi="Tahoma" w:cs="Tahoma"/>
                    </w:rPr>
                    <w:t>7</w:t>
                  </w:r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290423">
                    <w:rPr>
                      <w:rFonts w:ascii="Tahoma" w:hAnsi="Tahoma" w:cs="Tahoma"/>
                    </w:rPr>
                    <w:t>0</w:t>
                  </w:r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290423">
                    <w:rPr>
                      <w:rFonts w:ascii="Tahoma" w:hAnsi="Tahoma" w:cs="Tahoma"/>
                    </w:rPr>
                    <w:t>9</w:t>
                  </w:r>
                  <w:r w:rsidR="00AA29F6" w:rsidRPr="00F875B7">
                    <w:rPr>
                      <w:rFonts w:ascii="Tahoma" w:hAnsi="Tahoma" w:cs="Tahoma"/>
                    </w:rPr>
                    <w:t xml:space="preserve"> </w:t>
                  </w:r>
                  <w:r w:rsidR="00AA29F6">
                    <w:rPr>
                      <w:rFonts w:ascii="Tahoma" w:hAnsi="Tahoma" w:cs="Tahoma"/>
                    </w:rPr>
                    <w:t xml:space="preserve"> </w:t>
                  </w:r>
                  <w:r w:rsidR="00290423">
                    <w:rPr>
                      <w:rFonts w:ascii="Tahoma" w:hAnsi="Tahoma" w:cs="Tahoma"/>
                    </w:rPr>
                    <w:t>4</w:t>
                  </w:r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290423">
                    <w:rPr>
                      <w:rFonts w:ascii="Tahoma" w:hAnsi="Tahoma" w:cs="Tahoma"/>
                    </w:rPr>
                    <w:t>8</w:t>
                  </w:r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290423">
                    <w:rPr>
                      <w:rFonts w:ascii="Tahoma" w:hAnsi="Tahoma" w:cs="Tahoma"/>
                    </w:rPr>
                    <w:t>3</w:t>
                  </w:r>
                </w:p>
              </w:txbxContent>
            </v:textbox>
          </v:rect>
        </w:pict>
      </w:r>
    </w:p>
    <w:p w:rsidR="00F875B7" w:rsidRDefault="00F875B7" w:rsidP="00261461"/>
    <w:p w:rsidR="00F875B7" w:rsidRDefault="00DE2A62" w:rsidP="00261461">
      <w:r>
        <w:rPr>
          <w:noProof/>
          <w:lang w:eastAsia="tr-TR"/>
        </w:rPr>
        <w:pict>
          <v:shape id="_x0000_s1419" type="#_x0000_t202" style="position:absolute;margin-left:218.4pt;margin-top:1.55pt;width:93pt;height:20.25pt;z-index:251749376" stroked="f">
            <v:textbox inset="0,0,0,0">
              <w:txbxContent>
                <w:p w:rsidR="00AA29F6" w:rsidRPr="00CF5BAE" w:rsidRDefault="00AA29F6" w:rsidP="00CF5BAE">
                  <w:pPr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</w:pPr>
                  <w:r w:rsidRPr="00CF5BAE"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  <w:t>Basamak Adları</w:t>
                  </w: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group id="Grup 140" o:spid="_x0000_s1398" style="position:absolute;margin-left:23.4pt;margin-top:11.3pt;width:123.75pt;height:123pt;z-index:251731968" coordorigin="1031,9311" coordsize="3420,2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122" o:spid="_x0000_s1399" type="#_x0000_t34" style="position:absolute;left:2831;top:9311;width:1620;height:47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fQSMMAAADcAAAADwAAAGRycy9kb3ducmV2LnhtbERPyWrDMBC9F/oPYgq5lES2sxCcKKYU&#10;CsmlIWk/YLAmlqk1ci3Vy99HhUJv83jr7IvRNqKnzteOFaSLBARx6XTNlYLPj7f5FoQPyBobx6Rg&#10;Ig/F4fFhj7l2A1+ov4ZKxBD2OSowIbS5lL40ZNEvXEscuZvrLIYIu0rqDocYbhuZJclGWqw5Nhhs&#10;6dVQ+XX9sQpW/J2l06VPTu+bZ3O25mSX57VSs6fxZQci0Bj+xX/uo47zVyn8PhMvkIc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30EjDAAAA3AAAAA8AAAAAAAAAAAAA&#10;AAAAoQIAAGRycy9kb3ducmV2LnhtbFBLBQYAAAAABAAEAPkAAACRAwAAAAA=&#10;" adj="0" strokecolor="#002060" strokeweight="1pt">
              <v:stroke endarrow="block"/>
            </v:shape>
            <v:shape id="AutoShape 123" o:spid="_x0000_s1400" type="#_x0000_t34" style="position:absolute;left:2471;top:9311;width:1980;height:876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6m5MMAAADcAAAADwAAAGRycy9kb3ducmV2LnhtbERP22rCQBB9L/gPywi+1Y0iIqmbUJSq&#10;D9LWywcM2WmSmp1Nd9eY9uu7BaFvczjXWea9aURHzteWFUzGCQjiwuqaSwXn08vjAoQPyBoby6Tg&#10;mzzk2eBhiam2Nz5QdwyliCHsU1RQhdCmUvqiIoN+bFviyH1YZzBE6EqpHd5iuGnkNEnm0mDNsaHC&#10;llYVFZfj1Sh43TbdevPz/vkW9uZs9Rfv3YaVGg375ycQgfrwL767dzrOn03h75l4gcx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+puTDAAAA3AAAAA8AAAAAAAAAAAAA&#10;AAAAoQIAAGRycy9kb3ducmV2LnhtbFBLBQYAAAAABAAEAPkAAACRAwAAAAA=&#10;" adj="-164" strokecolor="#002060" strokeweight="1pt">
              <v:stroke endarrow="block"/>
            </v:shape>
            <v:shape id="AutoShape 124" o:spid="_x0000_s1401" type="#_x0000_t34" style="position:absolute;left:2111;top:9311;width:2340;height:1292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mQxsYAAADcAAAADwAAAGRycy9kb3ducmV2LnhtbESPzWvCQBDF70L/h2UKXqRu/EBK6ioq&#10;CB5U/OiltyE7TdJmZ0N21PjfdwuCtxnee795M523rlJXakLp2cCgn4AizrwtOTfweV6/vYMKgmyx&#10;8kwG7hRgPnvpTDG1/sZHup4kVxHCIUUDhUidah2yghyGvq+Jo/btG4cS1ybXtsFbhLtKD5Nkoh2W&#10;HC8UWNOqoOz3dHGRku/H5618rXq8lJ/Dvt35dbkzpvvaLj5ACbXyND/SGxvrj0fw/0ycQM/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ZkMbGAAAA3AAAAA8AAAAAAAAA&#10;AAAAAAAAoQIAAGRycy9kb3ducmV2LnhtbFBLBQYAAAAABAAEAPkAAACUAwAAAAA=&#10;" adj="-138" strokecolor="#002060" strokeweight="1pt">
              <v:stroke endarrow="block"/>
            </v:shape>
            <v:shape id="AutoShape 125" o:spid="_x0000_s1402" type="#_x0000_t34" style="position:absolute;left:1751;top:9311;width:2700;height:1698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wl1sMAAADcAAAADwAAAGRycy9kb3ducmV2LnhtbERP32vCMBB+F/wfwgl7kZnqxEk1igiD&#10;wgSZCr4ezdkWm0tNstr990YQ9nYf389brjtTi5acrywrGI8SEMS51RUXCk7Hr/c5CB+QNdaWScEf&#10;eViv+r0lptre+YfaQyhEDGGfooIyhCaV0uclGfQj2xBH7mKdwRChK6R2eI/hppaTJJlJgxXHhhIb&#10;2paUXw+/RsF1M8sm49u+yz4y3Q73u8/zd+WUeht0mwWIQF34F7/cmY7zp1N4PhMv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cJdbDAAAA3AAAAA8AAAAAAAAAAAAA&#10;AAAAoQIAAGRycy9kb3ducmV2LnhtbFBLBQYAAAAABAAEAPkAAACRAwAAAAA=&#10;" adj="-240" strokecolor="#002060" strokeweight="1pt">
              <v:stroke endarrow="block"/>
            </v:shape>
            <v:shape id="AutoShape 126" o:spid="_x0000_s1403" type="#_x0000_t34" style="position:absolute;left:1391;top:9311;width:3060;height:2105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8zWS8MAAADcAAAADwAAAGRycy9kb3ducmV2LnhtbERPzWrCQBC+F3yHZYReim5iVSS6hlIQ&#10;mktF2wcYsmM2mJ2N2TUmb98tFHqbj+93dvlgG9FT52vHCtJ5AoK4dLrmSsH312G2AeEDssbGMSkY&#10;yUO+nzztMNPuwSfqz6ESMYR9hgpMCG0mpS8NWfRz1xJH7uI6iyHCrpK6w0cMt41cJMlaWqw5Nhhs&#10;6d1QeT3frYIl3xbpeOqT4nP9Yo7WFPb1uFLqeTq8bUEEGsK/+M/9oeP85Qp+n4kXyP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M1kvDAAAA3AAAAA8AAAAAAAAAAAAA&#10;AAAAoQIAAGRycy9kb3ducmV2LnhtbFBLBQYAAAAABAAEAPkAAACRAwAAAAA=&#10;" adj="0" strokecolor="#002060" strokeweight="1pt">
              <v:stroke endarrow="block"/>
            </v:shape>
            <v:shape id="AutoShape 127" o:spid="_x0000_s1404" type="#_x0000_t34" style="position:absolute;left:1031;top:9311;width:3420;height:2512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StjsIAAADcAAAADwAAAGRycy9kb3ducmV2LnhtbERPTWuDQBC9F/Iflgn0VteENhXrJoSU&#10;Fq+mFq+DO1GJOyvuNtH++m4hkNs83udku8n04kKj6ywrWEUxCOLa6o4bBeXXx1MCwnlkjb1lUjCT&#10;g9128ZBhqu2VC7ocfSNCCLsUFbTeD6mUrm7JoIvsQBy4kx0N+gDHRuoRryHc9HIdxxtpsOPQ0OJA&#10;h5bq8/HHKIjn374oP6v85b0ou+R7qJrXulLqcTnt30B4mvxdfHPnOsx/3sD/M+ECuf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QStjsIAAADcAAAADwAAAAAAAAAAAAAA&#10;AAChAgAAZHJzL2Rvd25yZXYueG1sUEsFBgAAAAAEAAQA+QAAAJADAAAAAA==&#10;" adj="-189" strokecolor="#002060" strokeweight="1pt">
              <v:stroke endarrow="block"/>
            </v:shape>
          </v:group>
        </w:pict>
      </w:r>
      <w:r>
        <w:rPr>
          <w:noProof/>
          <w:lang w:eastAsia="tr-TR"/>
        </w:rPr>
        <w:pict>
          <v:shape id="_x0000_s1420" type="#_x0000_t202" style="position:absolute;margin-left:411.45pt;margin-top:1.55pt;width:93pt;height:20.25pt;z-index:251750400" stroked="f">
            <v:textbox inset="0,0,0,0">
              <w:txbxContent>
                <w:p w:rsidR="00AA29F6" w:rsidRPr="00CF5BAE" w:rsidRDefault="00AA29F6" w:rsidP="00CF5BAE">
                  <w:pPr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  <w:t>Basamak Değeri</w:t>
                  </w: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</w:p>
    <w:p w:rsidR="00F875B7" w:rsidRDefault="00DE2A62" w:rsidP="00261461">
      <w:r>
        <w:rPr>
          <w:noProof/>
        </w:rPr>
        <w:pict>
          <v:shape id="_x0000_s1418" type="#_x0000_t202" style="position:absolute;margin-left:168.15pt;margin-top:3.85pt;width:198.3pt;height:116.25pt;z-index:251748352" stroked="f">
            <v:textbox inset="0,0,0,0">
              <w:txbxContent>
                <w:p w:rsidR="00AA29F6" w:rsidRPr="00CF5BAE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.........…………………………………................................</w:t>
                  </w:r>
                  <w:r>
                    <w:rPr>
                      <w:b w:val="0"/>
                      <w:color w:val="auto"/>
                      <w:szCs w:val="8"/>
                    </w:rPr>
                    <w:t>........</w:t>
                  </w:r>
                </w:p>
                <w:p w:rsidR="00AA29F6" w:rsidRPr="00CF5BAE" w:rsidRDefault="00AA29F6" w:rsidP="00CF5BAE">
                  <w:pPr>
                    <w:rPr>
                      <w:sz w:val="18"/>
                      <w:szCs w:val="8"/>
                    </w:rPr>
                  </w:pPr>
                  <w:r w:rsidRPr="00CF5BAE">
                    <w:rPr>
                      <w:sz w:val="18"/>
                      <w:szCs w:val="8"/>
                    </w:rPr>
                    <w:t>………………………………....................................................</w:t>
                  </w:r>
                </w:p>
                <w:p w:rsidR="00AA29F6" w:rsidRPr="00CF5BAE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...…...…………………………………...................................</w:t>
                  </w:r>
                  <w:r>
                    <w:rPr>
                      <w:b w:val="0"/>
                      <w:color w:val="auto"/>
                      <w:szCs w:val="8"/>
                    </w:rPr>
                    <w:t>.....</w:t>
                  </w:r>
                </w:p>
                <w:p w:rsidR="00AA29F6" w:rsidRPr="00CF5BAE" w:rsidRDefault="00AA29F6" w:rsidP="00CF5BAE">
                  <w:pPr>
                    <w:rPr>
                      <w:sz w:val="18"/>
                      <w:szCs w:val="8"/>
                    </w:rPr>
                  </w:pPr>
                  <w:r w:rsidRPr="00CF5BAE">
                    <w:rPr>
                      <w:sz w:val="18"/>
                      <w:szCs w:val="8"/>
                    </w:rPr>
                    <w:t>………………………………....................................................</w:t>
                  </w:r>
                </w:p>
                <w:p w:rsidR="00AA29F6" w:rsidRPr="00CF5BAE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...…...………………………………….........................................</w:t>
                  </w:r>
                </w:p>
                <w:p w:rsidR="00AA29F6" w:rsidRPr="00CF5BAE" w:rsidRDefault="00AA29F6" w:rsidP="00CF5BAE">
                  <w:pPr>
                    <w:rPr>
                      <w:sz w:val="18"/>
                      <w:szCs w:val="8"/>
                    </w:rPr>
                  </w:pPr>
                  <w:r w:rsidRPr="00CF5BAE">
                    <w:rPr>
                      <w:sz w:val="18"/>
                      <w:szCs w:val="8"/>
                    </w:rPr>
                    <w:t>………………………………....................................................</w:t>
                  </w: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421" type="#_x0000_t202" style="position:absolute;margin-left:409.95pt;margin-top:4.6pt;width:109.5pt;height:116.25pt;z-index:251751424" stroked="f">
            <v:textbox inset="0,0,0,0">
              <w:txbxContent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/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</w:p>
    <w:p w:rsidR="00F875B7" w:rsidRDefault="00F875B7" w:rsidP="00261461"/>
    <w:p w:rsidR="00F875B7" w:rsidRDefault="00F875B7" w:rsidP="00261461"/>
    <w:p w:rsidR="00F875B7" w:rsidRDefault="00F875B7" w:rsidP="00261461"/>
    <w:p w:rsidR="00F875B7" w:rsidRDefault="00F875B7" w:rsidP="00261461"/>
    <w:p w:rsidR="00F875B7" w:rsidRDefault="00DE2A62" w:rsidP="00261461">
      <w:r>
        <w:rPr>
          <w:noProof/>
          <w:lang w:eastAsia="tr-TR"/>
        </w:rPr>
        <w:pict>
          <v:rect id="_x0000_s1422" style="position:absolute;margin-left:1.65pt;margin-top:19.65pt;width:264.75pt;height:150pt;z-index:251752448" strokecolor="#823b0b [1605]" strokeweight="1.25pt">
            <v:textbox style="mso-next-textbox:#_x0000_s1422">
              <w:txbxContent>
                <w:p w:rsidR="00AA29F6" w:rsidRPr="00531A06" w:rsidRDefault="00AA29F6" w:rsidP="00531A0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4</w:t>
                  </w:r>
                  <w:r w:rsidRPr="00531A06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531A06">
                    <w:rPr>
                      <w:rFonts w:ascii="Times New Roman" w:eastAsiaTheme="minorEastAsia" w:hAnsi="Times New Roman" w:cs="Times New Roman"/>
                      <w:b/>
                      <w:lang w:eastAsia="tr-TR"/>
                    </w:rPr>
                    <w:t xml:space="preserve"> 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 xml:space="preserve">Aşağıda </w:t>
                  </w:r>
                  <w:r w:rsidR="00FC6B5C">
                    <w:rPr>
                      <w:rFonts w:ascii="Tahoma" w:eastAsiaTheme="minorEastAsia" w:hAnsi="Tahoma" w:cs="Tahoma"/>
                      <w:lang w:eastAsia="tr-TR"/>
                    </w:rPr>
                    <w:t>çözümlenmiş olarak verilen sayıları yazınız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>.</w:t>
                  </w:r>
                </w:p>
                <w:p w:rsidR="00AA29F6" w:rsidRPr="00531A06" w:rsidRDefault="00AA29F6" w:rsidP="00531A0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</w:txbxContent>
            </v:textbox>
          </v:rect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rect id="_x0000_s1424" style="position:absolute;margin-left:276.15pt;margin-top:19.65pt;width:259.95pt;height:168.75pt;z-index:251754496" strokecolor="#823b0b [1605]" strokeweight="1.25pt">
            <v:textbox style="mso-next-textbox:#_x0000_s1424">
              <w:txbxContent>
                <w:p w:rsidR="00AA29F6" w:rsidRPr="00043011" w:rsidRDefault="00AA29F6" w:rsidP="00043011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5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29042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soruları verilen sayıya göre cevaplayınız.</w:t>
                  </w:r>
                </w:p>
              </w:txbxContent>
            </v:textbox>
          </v:rect>
        </w:pict>
      </w:r>
    </w:p>
    <w:p w:rsidR="00F875B7" w:rsidRDefault="00DE2A62" w:rsidP="00261461"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24" type="#_x0000_t202" style="position:absolute;margin-left:351.65pt;margin-top:18.15pt;width:44.05pt;height:11.25pt;z-index:251846656" stroked="f">
            <v:textbox style="mso-next-textbox:#_x0000_s1524" inset="0,0,0,0">
              <w:txbxContent>
                <w:p w:rsidR="00E62619" w:rsidRPr="00E62619" w:rsidRDefault="008F5058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 w:rsidRPr="00DE2A62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68" type="#_x0000_t202" style="position:absolute;margin-left:49.45pt;margin-top:20.4pt;width:48.8pt;height:11.25pt;z-index:251884544" stroked="f">
            <v:textbox style="mso-next-textbox:#_x0000_s1568" inset="0,0,0,0">
              <w:txbxContent>
                <w:p w:rsidR="00367192" w:rsidRPr="00E62619" w:rsidRDefault="00367192" w:rsidP="00367192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(10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F875B7" w:rsidRDefault="00DE2A62" w:rsidP="00261461">
      <w:r>
        <w:rPr>
          <w:noProof/>
          <w:lang w:eastAsia="tr-TR"/>
        </w:rPr>
        <w:pict>
          <v:shape id="_x0000_s1534" type="#_x0000_t202" style="position:absolute;margin-left:210.15pt;margin-top:18.9pt;width:49.5pt;height:95.75pt;z-index:251854848" stroked="f">
            <v:textbox inset="0,0,0,0">
              <w:txbxContent>
                <w:p w:rsidR="007F066A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: ......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>.....</w:t>
                  </w:r>
                </w:p>
                <w:p w:rsidR="007F066A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: ...........</w:t>
                  </w:r>
                </w:p>
                <w:p w:rsidR="007F066A" w:rsidRPr="007F066A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>: .......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r w:rsidRPr="00531A06">
                    <w:rPr>
                      <w:rFonts w:ascii="Tahoma" w:eastAsia="Calibri" w:hAnsi="Tahoma" w:cs="Tahoma"/>
                    </w:rPr>
                    <w:t>.......</w:t>
                  </w:r>
                  <w:r>
                    <w:rPr>
                      <w:rFonts w:ascii="Tahoma" w:eastAsia="Calibri" w:hAnsi="Tahoma" w:cs="Tahoma"/>
                    </w:rPr>
                    <w:t>.</w:t>
                  </w:r>
                  <w:r w:rsidRPr="00531A06">
                    <w:rPr>
                      <w:rFonts w:ascii="Tahoma" w:eastAsia="Calibri" w:hAnsi="Tahoma" w:cs="Tahoma"/>
                    </w:rPr>
                    <w:t>...</w:t>
                  </w:r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r w:rsidRPr="00531A06">
                    <w:rPr>
                      <w:rFonts w:ascii="Tahoma" w:eastAsia="Calibri" w:hAnsi="Tahoma" w:cs="Tahoma"/>
                    </w:rPr>
                    <w:t>.....</w:t>
                  </w:r>
                  <w:r>
                    <w:rPr>
                      <w:rFonts w:ascii="Tahoma" w:eastAsia="Calibri" w:hAnsi="Tahoma" w:cs="Tahoma"/>
                    </w:rPr>
                    <w:t>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F066A" w:rsidRPr="007F066A" w:rsidRDefault="007F066A" w:rsidP="007F066A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oval id="_x0000_s1558" style="position:absolute;margin-left:6.15pt;margin-top:25.65pt;width:3.75pt;height:3.75pt;z-index:251875328" fillcolor="red" strokecolor="#002060" strokeweight="1pt"/>
        </w:pict>
      </w:r>
      <w:r>
        <w:rPr>
          <w:noProof/>
          <w:lang w:eastAsia="tr-TR"/>
        </w:rPr>
        <w:pict>
          <v:shape id="_x0000_s1533" type="#_x0000_t202" style="position:absolute;margin-left:13.65pt;margin-top:19.9pt;width:190.5pt;height:95.75pt;z-index:251853824" stroked="f">
            <v:textbox inset="0,0,0,0">
              <w:txbxContent>
                <w:p w:rsidR="007F066A" w:rsidRPr="00531A06" w:rsidRDefault="00FC6B5C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(4 x 100 000) + (2 x 1000</w:t>
                  </w:r>
                  <w:r w:rsidR="00651E4B">
                    <w:rPr>
                      <w:rFonts w:ascii="Tahoma" w:eastAsiaTheme="minorEastAsia" w:hAnsi="Tahoma" w:cs="Tahoma"/>
                      <w:lang w:eastAsia="tr-TR"/>
                    </w:rPr>
                    <w:t>) + (5 x 10)</w:t>
                  </w:r>
                  <w:r w:rsidR="007F066A">
                    <w:rPr>
                      <w:rFonts w:ascii="Tahoma" w:eastAsiaTheme="minorEastAsia" w:hAnsi="Tahoma" w:cs="Tahoma"/>
                      <w:lang w:eastAsia="tr-TR"/>
                    </w:rPr>
                    <w:t xml:space="preserve">           </w:t>
                  </w:r>
                </w:p>
                <w:p w:rsidR="007F066A" w:rsidRPr="00531A06" w:rsidRDefault="00651E4B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(6  x 10 000) + (4 x 1000) + (9 x 100)</w:t>
                  </w:r>
                  <w:r w:rsidR="007F066A">
                    <w:rPr>
                      <w:rFonts w:ascii="Tahoma" w:eastAsia="Calibri" w:hAnsi="Tahoma" w:cs="Tahoma"/>
                    </w:rPr>
                    <w:t xml:space="preserve">     </w:t>
                  </w:r>
                </w:p>
                <w:p w:rsidR="007F066A" w:rsidRPr="00531A06" w:rsidRDefault="00651E4B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(8 x 1000) + (7 x 100) + ( 6 x 1)</w:t>
                  </w:r>
                  <w:r w:rsidR="007F066A">
                    <w:rPr>
                      <w:rFonts w:ascii="Tahoma" w:eastAsia="Calibri" w:hAnsi="Tahoma" w:cs="Tahoma"/>
                    </w:rPr>
                    <w:t xml:space="preserve"> </w:t>
                  </w:r>
                </w:p>
                <w:p w:rsidR="007F066A" w:rsidRPr="00531A06" w:rsidRDefault="00651E4B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(5 x 100 000) + (8 x 100) + (2 x 10)</w:t>
                  </w:r>
                  <w:r w:rsidR="007F066A">
                    <w:rPr>
                      <w:rFonts w:ascii="Tahoma" w:eastAsia="Calibri" w:hAnsi="Tahoma" w:cs="Tahoma"/>
                    </w:rPr>
                    <w:t xml:space="preserve">                   </w:t>
                  </w:r>
                </w:p>
                <w:p w:rsidR="007F066A" w:rsidRPr="00531A06" w:rsidRDefault="00651E4B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(7 x 10 000) + (1 x 1000) + (9 x 100)</w:t>
                  </w:r>
                  <w:r w:rsidR="007F066A">
                    <w:rPr>
                      <w:rFonts w:ascii="Tahoma" w:eastAsia="Calibri" w:hAnsi="Tahoma" w:cs="Tahoma"/>
                    </w:rPr>
                    <w:t xml:space="preserve">           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F066A" w:rsidRPr="007F066A" w:rsidRDefault="007F066A" w:rsidP="007F066A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oval id="_x0000_s1562" style="position:absolute;margin-left:5.85pt;margin-top:105.15pt;width:3.75pt;height:3.75pt;z-index:251879424" fillcolor="red" strokecolor="#002060" strokeweight="1pt"/>
        </w:pict>
      </w:r>
      <w:r>
        <w:rPr>
          <w:noProof/>
          <w:lang w:eastAsia="tr-TR"/>
        </w:rPr>
        <w:pict>
          <v:oval id="_x0000_s1559" style="position:absolute;margin-left:6.15pt;margin-top:45.15pt;width:3.75pt;height:3.75pt;z-index:251876352" fillcolor="red" strokecolor="#002060" strokeweight="1pt"/>
        </w:pict>
      </w:r>
      <w:r>
        <w:rPr>
          <w:noProof/>
          <w:lang w:eastAsia="tr-TR"/>
        </w:rPr>
        <w:pict>
          <v:oval id="_x0000_s1561" style="position:absolute;margin-left:5.85pt;margin-top:84.9pt;width:3.75pt;height:3.75pt;z-index:251878400" fillcolor="red" strokecolor="#002060" strokeweight="1pt"/>
        </w:pict>
      </w:r>
      <w:r w:rsidRPr="00DE2A62">
        <w:rPr>
          <w:rFonts w:ascii="Calibri" w:hAnsi="Calibri"/>
          <w:noProof/>
          <w:lang w:eastAsia="tr-TR"/>
        </w:rPr>
        <w:pict>
          <v:rect id="_x0000_s1464" style="position:absolute;margin-left:361.85pt;margin-top:18.9pt;width:70.1pt;height:24.75pt;z-index:251792384" strokecolor="#0070c0" strokeweight="1.25pt">
            <v:textbox style="mso-next-textbox:#_x0000_s1464">
              <w:txbxContent>
                <w:p w:rsidR="00AA29F6" w:rsidRPr="00531A06" w:rsidRDefault="00290423" w:rsidP="00E7648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568 907</w:t>
                  </w:r>
                </w:p>
                <w:p w:rsidR="00AA29F6" w:rsidRPr="00531A06" w:rsidRDefault="00AA29F6" w:rsidP="00E76480"/>
              </w:txbxContent>
            </v:textbox>
          </v:rect>
        </w:pict>
      </w:r>
    </w:p>
    <w:p w:rsidR="00531A06" w:rsidRDefault="00531A06" w:rsidP="00261461"/>
    <w:p w:rsidR="00F875B7" w:rsidRDefault="00DE2A62" w:rsidP="00261461">
      <w:r>
        <w:rPr>
          <w:noProof/>
          <w:lang w:eastAsia="tr-TR"/>
        </w:rPr>
        <w:pict>
          <v:oval id="_x0000_s1560" style="position:absolute;margin-left:5.85pt;margin-top:20.4pt;width:3.75pt;height:3.75pt;z-index:251877376" fillcolor="red" strokecolor="#002060" strokeweight="1pt"/>
        </w:pict>
      </w:r>
      <w:r>
        <w:rPr>
          <w:noProof/>
          <w:lang w:eastAsia="tr-TR"/>
        </w:rPr>
        <w:pict>
          <v:oval id="_x0000_s1602" style="position:absolute;margin-left:282.9pt;margin-top:12.15pt;width:3.75pt;height:3.75pt;z-index:251917312" fillcolor="red" strokecolor="#002060" strokeweight="1pt"/>
        </w:pict>
      </w:r>
      <w:r>
        <w:rPr>
          <w:noProof/>
          <w:lang w:eastAsia="tr-TR"/>
        </w:rPr>
        <w:pict>
          <v:shape id="_x0000_s1600" type="#_x0000_t202" style="position:absolute;margin-left:292.65pt;margin-top:7.65pt;width:161.25pt;height:81pt;z-index:251915264" stroked="f">
            <v:textbox inset="0,0,0,0">
              <w:txbxContent>
                <w:p w:rsidR="00290423" w:rsidRPr="00531A06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Birler bölüğündeki sayıyı yazınız           </w:t>
                  </w:r>
                </w:p>
                <w:p w:rsidR="00290423" w:rsidRPr="00531A06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Binler bölüğündeki sayıyı yazınız     </w:t>
                  </w:r>
                </w:p>
                <w:p w:rsidR="00290423" w:rsidRPr="00531A06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Sayı kaç basamaklıdır</w:t>
                  </w:r>
                </w:p>
                <w:p w:rsidR="00290423" w:rsidRPr="00531A06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“6” rakamı hangi bölüktedir                              </w:t>
                  </w:r>
                </w:p>
                <w:p w:rsidR="00290423" w:rsidRPr="00531A06" w:rsidRDefault="00290423" w:rsidP="0029042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290423" w:rsidRPr="00531A06" w:rsidRDefault="00290423" w:rsidP="00290423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290423" w:rsidRPr="007F066A" w:rsidRDefault="00290423" w:rsidP="00290423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01" type="#_x0000_t202" style="position:absolute;margin-left:453.9pt;margin-top:7.9pt;width:76.5pt;height:80.75pt;z-index:251916288" stroked="f">
            <v:textbox inset="0,0,0,0">
              <w:txbxContent>
                <w:p w:rsidR="00290423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: ............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>.....</w:t>
                  </w:r>
                </w:p>
                <w:p w:rsidR="00290423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: .................</w:t>
                  </w:r>
                </w:p>
                <w:p w:rsidR="00290423" w:rsidRPr="007F066A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>: .............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</w:p>
                <w:p w:rsidR="00290423" w:rsidRPr="00531A06" w:rsidRDefault="00290423" w:rsidP="00290423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r w:rsidRPr="00531A06">
                    <w:rPr>
                      <w:rFonts w:ascii="Tahoma" w:eastAsia="Calibri" w:hAnsi="Tahoma" w:cs="Tahoma"/>
                    </w:rPr>
                    <w:t>.......</w:t>
                  </w:r>
                  <w:r>
                    <w:rPr>
                      <w:rFonts w:ascii="Tahoma" w:eastAsia="Calibri" w:hAnsi="Tahoma" w:cs="Tahoma"/>
                    </w:rPr>
                    <w:t>.......</w:t>
                  </w:r>
                  <w:r w:rsidRPr="00531A06">
                    <w:rPr>
                      <w:rFonts w:ascii="Tahoma" w:eastAsia="Calibri" w:hAnsi="Tahoma" w:cs="Tahoma"/>
                    </w:rPr>
                    <w:t>...</w:t>
                  </w:r>
                </w:p>
                <w:p w:rsidR="00290423" w:rsidRPr="00531A06" w:rsidRDefault="00290423" w:rsidP="0029042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290423" w:rsidRPr="00531A06" w:rsidRDefault="00290423" w:rsidP="00290423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290423" w:rsidRPr="007F066A" w:rsidRDefault="00290423" w:rsidP="00290423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</w:p>
    <w:p w:rsidR="00F875B7" w:rsidRDefault="00DE2A62" w:rsidP="00261461">
      <w:r>
        <w:rPr>
          <w:noProof/>
          <w:lang w:eastAsia="tr-TR"/>
        </w:rPr>
        <w:pict>
          <v:oval id="_x0000_s1603" style="position:absolute;margin-left:282.9pt;margin-top:9.2pt;width:3.75pt;height:3.75pt;z-index:251918336" fillcolor="red" strokecolor="#002060" strokeweight="1pt"/>
        </w:pict>
      </w:r>
    </w:p>
    <w:p w:rsidR="00F875B7" w:rsidRDefault="00DE2A62" w:rsidP="00261461">
      <w:r>
        <w:rPr>
          <w:noProof/>
          <w:lang w:eastAsia="tr-TR"/>
        </w:rPr>
        <w:pict>
          <v:oval id="_x0000_s1604" style="position:absolute;margin-left:282.6pt;margin-top:6.95pt;width:3.75pt;height:3.75pt;z-index:251919360" fillcolor="red" strokecolor="#002060" strokeweight="1pt"/>
        </w:pict>
      </w:r>
      <w:r>
        <w:rPr>
          <w:noProof/>
          <w:lang w:eastAsia="tr-TR"/>
        </w:rPr>
        <w:pict>
          <v:oval id="_x0000_s1605" style="position:absolute;margin-left:282.6pt;margin-top:26.45pt;width:3.75pt;height:3.75pt;z-index:251920384" fillcolor="red" strokecolor="#002060" strokeweight="1pt"/>
        </w:pict>
      </w:r>
    </w:p>
    <w:p w:rsidR="00F875B7" w:rsidRPr="009F3DE2" w:rsidRDefault="00F875B7" w:rsidP="00F875B7">
      <w:pPr>
        <w:pStyle w:val="NoSpacing1"/>
        <w:rPr>
          <w:rFonts w:ascii="Times New Roman" w:hAnsi="Times New Roman"/>
          <w:b/>
          <w:sz w:val="24"/>
          <w:szCs w:val="24"/>
        </w:rPr>
      </w:pPr>
    </w:p>
    <w:p w:rsidR="00F875B7" w:rsidRDefault="00DE2A62" w:rsidP="00F875B7">
      <w:pPr>
        <w:pStyle w:val="NoSpacing1"/>
      </w:pPr>
      <w:r>
        <w:rPr>
          <w:noProof/>
          <w:lang w:eastAsia="tr-TR"/>
        </w:rPr>
        <w:pict>
          <v:rect id="_x0000_s1434" style="position:absolute;margin-left:2.4pt;margin-top:7.4pt;width:264pt;height:191.25pt;z-index:251761664" strokecolor="#002060" strokeweight="1.25pt">
            <v:textbox style="mso-next-textbox:#_x0000_s1434">
              <w:txbxContent>
                <w:p w:rsidR="00AA29F6" w:rsidRPr="00531A06" w:rsidRDefault="00AA29F6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6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verilen sayıları en yakın onluğa ve yüzlüğe yuvarlayınız.</w:t>
                  </w:r>
                </w:p>
              </w:txbxContent>
            </v:textbox>
          </v:rect>
        </w:pict>
      </w:r>
      <w:r w:rsidR="00F875B7">
        <w:rPr>
          <w:rFonts w:ascii="Times New Roman" w:hAnsi="Times New Roman"/>
          <w:b/>
          <w:sz w:val="24"/>
          <w:szCs w:val="20"/>
        </w:rPr>
        <w:t xml:space="preserve">  </w:t>
      </w:r>
    </w:p>
    <w:p w:rsidR="00F875B7" w:rsidRDefault="00DE2A62" w:rsidP="00261461">
      <w:r>
        <w:rPr>
          <w:noProof/>
          <w:lang w:eastAsia="tr-TR"/>
        </w:rPr>
        <w:pict>
          <v:shape id="_x0000_s1521" type="#_x0000_t202" style="position:absolute;margin-left:116.4pt;margin-top:17.2pt;width:48pt;height:18pt;z-index:251843584" stroked="f">
            <v:textbox style="mso-next-textbox:#_x0000_s1521" inset="0,0,0,0">
              <w:txbxContent>
                <w:p w:rsidR="00E62619" w:rsidRPr="00367192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367192">
                    <w:rPr>
                      <w:rFonts w:ascii="Tahoma" w:hAnsi="Tahoma" w:cs="Tahoma"/>
                      <w:color w:val="FF0000"/>
                    </w:rPr>
                    <w:t>10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 w:rsidRPr="00DE2A62">
        <w:rPr>
          <w:rFonts w:ascii="Calibri" w:hAnsi="Calibri"/>
          <w:noProof/>
          <w:lang w:eastAsia="tr-TR"/>
        </w:rPr>
        <w:pict>
          <v:rect id="_x0000_s1450" style="position:absolute;margin-left:276.9pt;margin-top:9.7pt;width:259.5pt;height:175.5pt;z-index:251778048" strokecolor="#002060" strokeweight="1.25pt">
            <v:textbox style="mso-next-textbox:#_x0000_s1450">
              <w:txbxContent>
                <w:p w:rsidR="00AA29F6" w:rsidRDefault="00AA29F6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7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3705A1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3705A1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sayılardan ritmik saymalar yapınız.   A) Yüzer ritmik sayma</w:t>
                  </w:r>
                </w:p>
                <w:p w:rsidR="003705A1" w:rsidRDefault="003705A1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705A1" w:rsidRDefault="003705A1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705A1" w:rsidRDefault="003705A1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705A1" w:rsidRDefault="003705A1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705A1" w:rsidRPr="00531A06" w:rsidRDefault="003705A1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B) Biner ritmik sayma</w:t>
                  </w:r>
                </w:p>
              </w:txbxContent>
            </v:textbox>
          </v:rect>
        </w:pict>
      </w:r>
    </w:p>
    <w:p w:rsidR="00F875B7" w:rsidRDefault="00DE2A62" w:rsidP="00261461">
      <w:r>
        <w:rPr>
          <w:noProof/>
          <w:lang w:eastAsia="tr-TR"/>
        </w:rPr>
        <w:pict>
          <v:shape id="_x0000_s1639" type="#_x0000_t202" style="position:absolute;margin-left:398.1pt;margin-top:10.5pt;width:44.05pt;height:11.25pt;z-index:251953152" stroked="f">
            <v:textbox style="mso-next-textbox:#_x0000_s1639" inset="0,0,0,0">
              <w:txbxContent>
                <w:p w:rsidR="008F5058" w:rsidRPr="00E62619" w:rsidRDefault="008F5058" w:rsidP="008F5058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07" type="#_x0000_t202" style="position:absolute;margin-left:108.9pt;margin-top:13.5pt;width:49.8pt;height:30pt;z-index:251923456" stroked="f">
            <v:textbox style="mso-next-textbox:#_x0000_s1607" inset="0,0,0,0">
              <w:txbxContent>
                <w:p w:rsidR="000D64C2" w:rsidRPr="00CB7ED9" w:rsidRDefault="000D64C2" w:rsidP="000D64C2">
                  <w:pPr>
                    <w:jc w:val="center"/>
                    <w:rPr>
                      <w:rFonts w:ascii="Tahoma" w:hAnsi="Tahoma" w:cs="Tahoma"/>
                      <w:color w:val="C00000"/>
                    </w:rPr>
                  </w:pPr>
                  <w:r w:rsidRPr="00CB7ED9">
                    <w:rPr>
                      <w:rFonts w:ascii="Tahoma" w:hAnsi="Tahoma" w:cs="Tahoma"/>
                      <w:color w:val="C00000"/>
                    </w:rPr>
                    <w:t>En Yakın Onluğa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08" type="#_x0000_t202" style="position:absolute;margin-left:186.9pt;margin-top:13.5pt;width:49.8pt;height:30pt;z-index:251924480" stroked="f">
            <v:textbox style="mso-next-textbox:#_x0000_s1608" inset="0,0,0,0">
              <w:txbxContent>
                <w:p w:rsidR="000D64C2" w:rsidRPr="00CB7ED9" w:rsidRDefault="000D64C2" w:rsidP="000D64C2">
                  <w:pPr>
                    <w:jc w:val="center"/>
                    <w:rPr>
                      <w:rFonts w:ascii="Tahoma" w:hAnsi="Tahoma" w:cs="Tahoma"/>
                      <w:color w:val="C00000"/>
                    </w:rPr>
                  </w:pPr>
                  <w:r w:rsidRPr="00CB7ED9">
                    <w:rPr>
                      <w:rFonts w:ascii="Tahoma" w:hAnsi="Tahoma" w:cs="Tahoma"/>
                      <w:color w:val="C00000"/>
                    </w:rPr>
                    <w:t>En Yakın Yüzlüğe</w:t>
                  </w:r>
                </w:p>
              </w:txbxContent>
            </v:textbox>
          </v:shape>
        </w:pict>
      </w:r>
    </w:p>
    <w:p w:rsidR="00F875B7" w:rsidRDefault="00DE2A62" w:rsidP="00261461">
      <w:r>
        <w:rPr>
          <w:noProof/>
          <w:lang w:eastAsia="tr-TR"/>
        </w:rPr>
        <w:pict>
          <v:shape id="_x0000_s1624" type="#_x0000_t202" style="position:absolute;margin-left:345.15pt;margin-top:19.5pt;width:183.7pt;height:38pt;z-index:251938816" stroked="f">
            <v:textbox inset="0,0,0,0">
              <w:txbxContent>
                <w:p w:rsidR="009766E7" w:rsidRDefault="009766E7" w:rsidP="009766E7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........., ........., ........., ........., .........</w:t>
                  </w:r>
                </w:p>
                <w:p w:rsidR="009766E7" w:rsidRDefault="009766E7" w:rsidP="009766E7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........., ........., ........., ........., .........</w:t>
                  </w:r>
                </w:p>
                <w:p w:rsidR="009766E7" w:rsidRPr="00531A06" w:rsidRDefault="009766E7" w:rsidP="009766E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9766E7" w:rsidRPr="00531A06" w:rsidRDefault="009766E7" w:rsidP="009766E7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9766E7" w:rsidRPr="007F066A" w:rsidRDefault="009766E7" w:rsidP="009766E7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19" type="#_x0000_t202" style="position:absolute;margin-left:278.4pt;margin-top:2.25pt;width:49.8pt;height:15pt;z-index:251935744" stroked="f">
            <v:textbox style="mso-next-textbox:#_x0000_s1619" inset="0,0,0,0">
              <w:txbxContent>
                <w:p w:rsidR="003705A1" w:rsidRPr="00CB7ED9" w:rsidRDefault="003705A1" w:rsidP="003705A1">
                  <w:pPr>
                    <w:jc w:val="center"/>
                    <w:rPr>
                      <w:rFonts w:ascii="Tahoma" w:hAnsi="Tahoma" w:cs="Tahoma"/>
                      <w:color w:val="C00000"/>
                    </w:rPr>
                  </w:pPr>
                  <w:r w:rsidRPr="00CB7ED9">
                    <w:rPr>
                      <w:rFonts w:ascii="Tahoma" w:hAnsi="Tahoma" w:cs="Tahoma"/>
                      <w:color w:val="C00000"/>
                    </w:rPr>
                    <w:t>Sayı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21" type="#_x0000_t202" style="position:absolute;margin-left:294.15pt;margin-top:98.25pt;width:24.75pt;height:38pt;z-index:251936768" stroked="f">
            <v:textbox inset="0,0,0,0">
              <w:txbxContent>
                <w:p w:rsidR="003705A1" w:rsidRDefault="003705A1" w:rsidP="003705A1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1545</w:t>
                  </w:r>
                </w:p>
                <w:p w:rsidR="003705A1" w:rsidRDefault="009766E7" w:rsidP="003705A1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7380</w:t>
                  </w:r>
                </w:p>
                <w:p w:rsidR="003705A1" w:rsidRPr="00531A06" w:rsidRDefault="003705A1" w:rsidP="003705A1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705A1" w:rsidRPr="00531A06" w:rsidRDefault="003705A1" w:rsidP="003705A1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705A1" w:rsidRPr="007F066A" w:rsidRDefault="003705A1" w:rsidP="003705A1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18" type="#_x0000_t202" style="position:absolute;margin-left:294.15pt;margin-top:19.5pt;width:24.75pt;height:38pt;z-index:251934720" stroked="f">
            <v:textbox inset="0,0,0,0">
              <w:txbxContent>
                <w:p w:rsidR="003705A1" w:rsidRDefault="003705A1" w:rsidP="003705A1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653</w:t>
                  </w:r>
                </w:p>
                <w:p w:rsidR="003705A1" w:rsidRDefault="003705A1" w:rsidP="003705A1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791</w:t>
                  </w:r>
                </w:p>
                <w:p w:rsidR="003705A1" w:rsidRPr="00531A06" w:rsidRDefault="003705A1" w:rsidP="003705A1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705A1" w:rsidRPr="00531A06" w:rsidRDefault="003705A1" w:rsidP="003705A1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705A1" w:rsidRPr="007F066A" w:rsidRDefault="003705A1" w:rsidP="003705A1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12" type="#_x0000_t202" style="position:absolute;margin-left:20.4pt;margin-top:.75pt;width:49.8pt;height:19.5pt;z-index:251928576" stroked="f">
            <v:textbox style="mso-next-textbox:#_x0000_s1612" inset="0,0,0,0">
              <w:txbxContent>
                <w:p w:rsidR="00CB7ED9" w:rsidRPr="00CB7ED9" w:rsidRDefault="00CB7ED9" w:rsidP="00CB7ED9">
                  <w:pPr>
                    <w:jc w:val="center"/>
                    <w:rPr>
                      <w:rFonts w:ascii="Tahoma" w:hAnsi="Tahoma" w:cs="Tahoma"/>
                      <w:color w:val="C00000"/>
                    </w:rPr>
                  </w:pPr>
                  <w:r w:rsidRPr="00CB7ED9">
                    <w:rPr>
                      <w:rFonts w:ascii="Tahoma" w:hAnsi="Tahoma" w:cs="Tahoma"/>
                      <w:color w:val="C00000"/>
                    </w:rPr>
                    <w:t>Sayı</w:t>
                  </w:r>
                </w:p>
              </w:txbxContent>
            </v:textbox>
          </v:shape>
        </w:pict>
      </w:r>
    </w:p>
    <w:p w:rsidR="00F875B7" w:rsidRDefault="00DE2A62" w:rsidP="00261461">
      <w:r>
        <w:rPr>
          <w:noProof/>
          <w:lang w:eastAsia="tr-TR"/>
        </w:rPr>
        <w:pict>
          <v:shape id="_x0000_s1626" type="#_x0000_t32" style="position:absolute;margin-left:322.2pt;margin-top:6.75pt;width:15.2pt;height:0;z-index:251940864" o:connectortype="straight" strokecolor="#c00000" strokeweight="1.25pt">
            <v:stroke endarrow="block"/>
          </v:shape>
        </w:pict>
      </w:r>
      <w:r>
        <w:rPr>
          <w:noProof/>
          <w:lang w:eastAsia="tr-TR"/>
        </w:rPr>
        <w:pict>
          <v:shape id="_x0000_s1613" type="#_x0000_t32" style="position:absolute;margin-left:61.65pt;margin-top:21.75pt;width:15.2pt;height:0;z-index:251929600" o:connectortype="straight" strokecolor="#c00000" strokeweight="1.25pt">
            <v:stroke endarrow="block"/>
          </v:shape>
        </w:pict>
      </w:r>
      <w:r>
        <w:rPr>
          <w:noProof/>
          <w:lang w:eastAsia="tr-TR"/>
        </w:rPr>
        <w:pict>
          <v:shape id="_x0000_s1610" type="#_x0000_t202" style="position:absolute;margin-left:31.95pt;margin-top:11.25pt;width:36pt;height:95.75pt;z-index:251926528" stroked="f">
            <v:textbox inset="0,0,0,0">
              <w:txbxContent>
                <w:p w:rsidR="000D64C2" w:rsidRDefault="00CB7ED9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758</w:t>
                  </w:r>
                </w:p>
                <w:p w:rsidR="00CB7ED9" w:rsidRDefault="00CB7ED9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824</w:t>
                  </w:r>
                </w:p>
                <w:p w:rsidR="000D64C2" w:rsidRPr="00CB7ED9" w:rsidRDefault="00CB7ED9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1581</w:t>
                  </w:r>
                </w:p>
                <w:p w:rsidR="000D64C2" w:rsidRPr="00531A06" w:rsidRDefault="00CB7ED9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8362</w:t>
                  </w:r>
                </w:p>
                <w:p w:rsidR="000D64C2" w:rsidRPr="00531A06" w:rsidRDefault="00CB7ED9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8989</w:t>
                  </w:r>
                </w:p>
                <w:p w:rsidR="000D64C2" w:rsidRPr="00531A06" w:rsidRDefault="000D64C2" w:rsidP="000D64C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D64C2" w:rsidRPr="00531A06" w:rsidRDefault="000D64C2" w:rsidP="000D64C2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0D64C2" w:rsidRPr="007F066A" w:rsidRDefault="000D64C2" w:rsidP="000D64C2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09" type="#_x0000_t202" style="position:absolute;margin-left:184.2pt;margin-top:11.25pt;width:53.25pt;height:95.75pt;z-index:251925504" stroked="f">
            <v:textbox inset="0,0,0,0">
              <w:txbxContent>
                <w:p w:rsidR="000D64C2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: ......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>.....</w:t>
                  </w:r>
                </w:p>
                <w:p w:rsidR="000D64C2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: ...........</w:t>
                  </w:r>
                </w:p>
                <w:p w:rsidR="000D64C2" w:rsidRPr="007F066A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>: .......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</w:p>
                <w:p w:rsidR="000D64C2" w:rsidRPr="00531A06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r w:rsidRPr="00531A06">
                    <w:rPr>
                      <w:rFonts w:ascii="Tahoma" w:eastAsia="Calibri" w:hAnsi="Tahoma" w:cs="Tahoma"/>
                    </w:rPr>
                    <w:t>.......</w:t>
                  </w:r>
                  <w:r>
                    <w:rPr>
                      <w:rFonts w:ascii="Tahoma" w:eastAsia="Calibri" w:hAnsi="Tahoma" w:cs="Tahoma"/>
                    </w:rPr>
                    <w:t>.</w:t>
                  </w:r>
                  <w:r w:rsidRPr="00531A06">
                    <w:rPr>
                      <w:rFonts w:ascii="Tahoma" w:eastAsia="Calibri" w:hAnsi="Tahoma" w:cs="Tahoma"/>
                    </w:rPr>
                    <w:t>...</w:t>
                  </w:r>
                </w:p>
                <w:p w:rsidR="000D64C2" w:rsidRPr="00531A06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r w:rsidRPr="00531A06">
                    <w:rPr>
                      <w:rFonts w:ascii="Tahoma" w:eastAsia="Calibri" w:hAnsi="Tahoma" w:cs="Tahoma"/>
                    </w:rPr>
                    <w:t>.....</w:t>
                  </w:r>
                  <w:r>
                    <w:rPr>
                      <w:rFonts w:ascii="Tahoma" w:eastAsia="Calibri" w:hAnsi="Tahoma" w:cs="Tahoma"/>
                    </w:rPr>
                    <w:t>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</w:p>
                <w:p w:rsidR="000D64C2" w:rsidRPr="00531A06" w:rsidRDefault="000D64C2" w:rsidP="000D64C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D64C2" w:rsidRPr="00531A06" w:rsidRDefault="000D64C2" w:rsidP="000D64C2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0D64C2" w:rsidRPr="007F066A" w:rsidRDefault="000D64C2" w:rsidP="000D64C2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06" type="#_x0000_t202" style="position:absolute;margin-left:104.7pt;margin-top:11.25pt;width:53.25pt;height:95.75pt;z-index:251922432" stroked="f">
            <v:textbox inset="0,0,0,0">
              <w:txbxContent>
                <w:p w:rsidR="000D64C2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: ......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>.....</w:t>
                  </w:r>
                </w:p>
                <w:p w:rsidR="000D64C2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: ...........</w:t>
                  </w:r>
                </w:p>
                <w:p w:rsidR="000D64C2" w:rsidRPr="007F066A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>: .......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</w:p>
                <w:p w:rsidR="000D64C2" w:rsidRPr="00531A06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r w:rsidRPr="00531A06">
                    <w:rPr>
                      <w:rFonts w:ascii="Tahoma" w:eastAsia="Calibri" w:hAnsi="Tahoma" w:cs="Tahoma"/>
                    </w:rPr>
                    <w:t>.......</w:t>
                  </w:r>
                  <w:r>
                    <w:rPr>
                      <w:rFonts w:ascii="Tahoma" w:eastAsia="Calibri" w:hAnsi="Tahoma" w:cs="Tahoma"/>
                    </w:rPr>
                    <w:t>.</w:t>
                  </w:r>
                  <w:r w:rsidRPr="00531A06">
                    <w:rPr>
                      <w:rFonts w:ascii="Tahoma" w:eastAsia="Calibri" w:hAnsi="Tahoma" w:cs="Tahoma"/>
                    </w:rPr>
                    <w:t>...</w:t>
                  </w:r>
                </w:p>
                <w:p w:rsidR="000D64C2" w:rsidRPr="00531A06" w:rsidRDefault="000D64C2" w:rsidP="000D64C2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r w:rsidRPr="00531A06">
                    <w:rPr>
                      <w:rFonts w:ascii="Tahoma" w:eastAsia="Calibri" w:hAnsi="Tahoma" w:cs="Tahoma"/>
                    </w:rPr>
                    <w:t>.....</w:t>
                  </w:r>
                  <w:r>
                    <w:rPr>
                      <w:rFonts w:ascii="Tahoma" w:eastAsia="Calibri" w:hAnsi="Tahoma" w:cs="Tahoma"/>
                    </w:rPr>
                    <w:t>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</w:p>
                <w:p w:rsidR="000D64C2" w:rsidRPr="00531A06" w:rsidRDefault="000D64C2" w:rsidP="000D64C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D64C2" w:rsidRPr="00531A06" w:rsidRDefault="000D64C2" w:rsidP="000D64C2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0D64C2" w:rsidRPr="007F066A" w:rsidRDefault="000D64C2" w:rsidP="000D64C2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</w:p>
    <w:p w:rsidR="00F875B7" w:rsidRDefault="00DE2A62" w:rsidP="00261461">
      <w:r>
        <w:rPr>
          <w:noProof/>
          <w:lang w:eastAsia="tr-TR"/>
        </w:rPr>
        <w:pict>
          <v:shape id="_x0000_s1627" type="#_x0000_t32" style="position:absolute;margin-left:322pt;margin-top:3.75pt;width:15.2pt;height:0;z-index:251941888" o:connectortype="straight" strokecolor="#c00000" strokeweight="1.25pt">
            <v:stroke endarrow="block"/>
          </v:shape>
        </w:pict>
      </w:r>
      <w:r>
        <w:rPr>
          <w:noProof/>
          <w:lang w:eastAsia="tr-TR"/>
        </w:rPr>
        <w:pict>
          <v:shape id="_x0000_s1614" type="#_x0000_t32" style="position:absolute;margin-left:61.45pt;margin-top:18.75pt;width:15.2pt;height:0;z-index:251930624" o:connectortype="straight" strokecolor="#c00000" strokeweight="1.25pt">
            <v:stroke endarrow="block"/>
          </v:shape>
        </w:pict>
      </w:r>
    </w:p>
    <w:p w:rsidR="00F875B7" w:rsidRDefault="00DE2A62" w:rsidP="00261461">
      <w:r>
        <w:rPr>
          <w:noProof/>
          <w:lang w:eastAsia="tr-TR"/>
        </w:rPr>
        <w:pict>
          <v:shape id="_x0000_s1622" type="#_x0000_t202" style="position:absolute;margin-left:279.15pt;margin-top:12pt;width:49.8pt;height:15pt;z-index:251937792" stroked="f">
            <v:textbox style="mso-next-textbox:#_x0000_s1622" inset="0,0,0,0">
              <w:txbxContent>
                <w:p w:rsidR="003705A1" w:rsidRPr="00CB7ED9" w:rsidRDefault="003705A1" w:rsidP="003705A1">
                  <w:pPr>
                    <w:jc w:val="center"/>
                    <w:rPr>
                      <w:rFonts w:ascii="Tahoma" w:hAnsi="Tahoma" w:cs="Tahoma"/>
                      <w:color w:val="C00000"/>
                    </w:rPr>
                  </w:pPr>
                  <w:r w:rsidRPr="00CB7ED9">
                    <w:rPr>
                      <w:rFonts w:ascii="Tahoma" w:hAnsi="Tahoma" w:cs="Tahoma"/>
                      <w:color w:val="C00000"/>
                    </w:rPr>
                    <w:t>Sayı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15" type="#_x0000_t32" style="position:absolute;margin-left:61.65pt;margin-top:16.5pt;width:15.2pt;height:0;z-index:251931648" o:connectortype="straight" strokecolor="#c00000" strokeweight="1.25pt">
            <v:stroke endarrow="block"/>
          </v:shape>
        </w:pict>
      </w:r>
    </w:p>
    <w:p w:rsidR="00F875B7" w:rsidRDefault="00DE2A62" w:rsidP="00261461">
      <w:r>
        <w:rPr>
          <w:noProof/>
          <w:lang w:eastAsia="tr-TR"/>
        </w:rPr>
        <w:pict>
          <v:shape id="_x0000_s1628" type="#_x0000_t32" style="position:absolute;margin-left:322.95pt;margin-top:15.75pt;width:15.2pt;height:0;z-index:251942912" o:connectortype="straight" strokecolor="#c00000" strokeweight="1.25pt">
            <v:stroke endarrow="block"/>
          </v:shape>
        </w:pict>
      </w:r>
      <w:r>
        <w:rPr>
          <w:noProof/>
          <w:lang w:eastAsia="tr-TR"/>
        </w:rPr>
        <w:pict>
          <v:shape id="_x0000_s1625" type="#_x0000_t202" style="position:absolute;margin-left:345.9pt;margin-top:5.25pt;width:184.5pt;height:38pt;z-index:251939840" stroked="f">
            <v:textbox inset="0,0,0,0">
              <w:txbxContent>
                <w:p w:rsidR="009766E7" w:rsidRDefault="009766E7" w:rsidP="009766E7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........., ........., ........., ........., .........</w:t>
                  </w:r>
                </w:p>
                <w:p w:rsidR="009766E7" w:rsidRDefault="009766E7" w:rsidP="009766E7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........., ........., ........., ........., .........</w:t>
                  </w:r>
                </w:p>
                <w:p w:rsidR="009766E7" w:rsidRPr="00531A06" w:rsidRDefault="009766E7" w:rsidP="009766E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9766E7" w:rsidRPr="00531A06" w:rsidRDefault="009766E7" w:rsidP="009766E7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9766E7" w:rsidRPr="007F066A" w:rsidRDefault="009766E7" w:rsidP="009766E7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16" type="#_x0000_t32" style="position:absolute;margin-left:61.45pt;margin-top:13.5pt;width:15.2pt;height:0;z-index:251932672" o:connectortype="straight" strokecolor="#c00000" strokeweight="1.25pt">
            <v:stroke endarrow="block"/>
          </v:shape>
        </w:pict>
      </w:r>
    </w:p>
    <w:p w:rsidR="00457916" w:rsidRDefault="00DE2A62" w:rsidP="00261461">
      <w:r>
        <w:rPr>
          <w:noProof/>
          <w:lang w:eastAsia="tr-TR"/>
        </w:rPr>
        <w:pict>
          <v:shape id="_x0000_s1629" type="#_x0000_t32" style="position:absolute;margin-left:322.75pt;margin-top:12.8pt;width:15.2pt;height:0;z-index:251943936" o:connectortype="straight" strokecolor="#c00000" strokeweight="1.25pt">
            <v:stroke endarrow="block"/>
          </v:shape>
        </w:pict>
      </w:r>
      <w:r>
        <w:rPr>
          <w:noProof/>
          <w:lang w:eastAsia="tr-TR"/>
        </w:rPr>
        <w:pict>
          <v:shape id="_x0000_s1617" type="#_x0000_t32" style="position:absolute;margin-left:61.45pt;margin-top:10.55pt;width:15.2pt;height:0;z-index:251933696" o:connectortype="straight" strokecolor="#c00000" strokeweight="1.25pt">
            <v:stroke endarrow="block"/>
          </v:shape>
        </w:pict>
      </w:r>
    </w:p>
    <w:p w:rsidR="00457916" w:rsidRDefault="00457916" w:rsidP="00261461"/>
    <w:p w:rsidR="00457916" w:rsidRDefault="00457916" w:rsidP="00261461"/>
    <w:p w:rsidR="00E76480" w:rsidRDefault="00DE2A62" w:rsidP="00261461">
      <w:r>
        <w:rPr>
          <w:noProof/>
          <w:lang w:eastAsia="tr-TR"/>
        </w:rPr>
        <w:pict>
          <v:shape id="_x0000_s1520" type="#_x0000_t202" style="position:absolute;margin-left:481.65pt;margin-top:16.55pt;width:48pt;height:12.75pt;z-index:251842560" stroked="f">
            <v:textbox style="mso-next-textbox:#_x0000_s1520" inset="0,0,0,0">
              <w:txbxContent>
                <w:p w:rsidR="00E62619" w:rsidRPr="00367192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 w:rsidRPr="00367192">
                    <w:rPr>
                      <w:rFonts w:ascii="Tahoma" w:hAnsi="Tahoma" w:cs="Tahoma"/>
                      <w:color w:val="FF0000"/>
                    </w:rPr>
                    <w:t>(5</w:t>
                  </w:r>
                  <w:r w:rsidR="00E62619" w:rsidRPr="00367192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 w:rsidRPr="00367192"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470" style="position:absolute;margin-left:276.15pt;margin-top:10.55pt;width:257.25pt;height:171pt;z-index:251798528" strokecolor="#0070c0" strokeweight="1.25pt">
            <v:textbox style="mso-next-textbox:#_x0000_s1470">
              <w:txbxContent>
                <w:p w:rsidR="00AA29F6" w:rsidRPr="008E665B" w:rsidRDefault="00AA29F6" w:rsidP="008E665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9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8E665B">
                    <w:rPr>
                      <w:rFonts w:ascii="Tahoma" w:eastAsiaTheme="minorEastAsia" w:hAnsi="Tahoma" w:cs="Tahoma"/>
                      <w:lang w:eastAsia="tr-TR"/>
                    </w:rPr>
                    <w:t>A</w:t>
                  </w:r>
                  <w:r w:rsidR="00C92C95">
                    <w:rPr>
                      <w:rFonts w:ascii="Tahoma" w:eastAsiaTheme="minorEastAsia" w:hAnsi="Tahoma" w:cs="Tahoma"/>
                      <w:lang w:eastAsia="tr-TR"/>
                    </w:rPr>
                    <w:t>şağıda verilen doğal sayıları :</w:t>
                  </w:r>
                </w:p>
                <w:p w:rsidR="00AA29F6" w:rsidRPr="008E665B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</w:p>
                <w:p w:rsidR="00AA29F6" w:rsidRDefault="00C92C95" w:rsidP="00C92C95">
                  <w:pPr>
                    <w:pStyle w:val="ListeParagraf"/>
                    <w:numPr>
                      <w:ilvl w:val="0"/>
                      <w:numId w:val="36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Küçükten büyüğe doğru sıralayınız.</w:t>
                  </w:r>
                </w:p>
                <w:p w:rsidR="00C92C95" w:rsidRDefault="00C92C95" w:rsidP="00C92C95">
                  <w:pPr>
                    <w:pStyle w:val="ListeParagraf"/>
                    <w:tabs>
                      <w:tab w:val="left" w:pos="270"/>
                    </w:tabs>
                    <w:spacing w:after="0" w:line="480" w:lineRule="auto"/>
                    <w:ind w:left="555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98 153, 102 598, 100 856, 120 703</w:t>
                  </w:r>
                </w:p>
                <w:p w:rsidR="00C92C95" w:rsidRPr="00C92C95" w:rsidRDefault="00C92C95" w:rsidP="00C92C95">
                  <w:pPr>
                    <w:pStyle w:val="ListeParagraf"/>
                    <w:tabs>
                      <w:tab w:val="left" w:pos="270"/>
                    </w:tabs>
                    <w:spacing w:after="0" w:line="480" w:lineRule="auto"/>
                    <w:ind w:left="555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...........................................................</w:t>
                  </w:r>
                </w:p>
                <w:p w:rsidR="00C92C95" w:rsidRDefault="00C92C95" w:rsidP="00C92C95">
                  <w:pPr>
                    <w:pStyle w:val="ListeParagraf"/>
                    <w:numPr>
                      <w:ilvl w:val="0"/>
                      <w:numId w:val="36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Büyükten küçüğe doğru sıralayınız.</w:t>
                  </w:r>
                </w:p>
                <w:p w:rsidR="00C92C95" w:rsidRDefault="00C92C95" w:rsidP="00C92C95">
                  <w:pPr>
                    <w:pStyle w:val="ListeParagraf"/>
                    <w:tabs>
                      <w:tab w:val="left" w:pos="270"/>
                    </w:tabs>
                    <w:spacing w:after="0" w:line="480" w:lineRule="auto"/>
                    <w:ind w:left="555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606 506, 600 </w:t>
                  </w:r>
                  <w:proofErr w:type="spellStart"/>
                  <w:r>
                    <w:rPr>
                      <w:rFonts w:ascii="Tahoma" w:eastAsiaTheme="minorEastAsia" w:hAnsi="Tahoma" w:cs="Tahoma"/>
                      <w:lang w:eastAsia="tr-TR"/>
                    </w:rPr>
                    <w:t>600</w:t>
                  </w:r>
                  <w:proofErr w:type="spellEnd"/>
                  <w:r>
                    <w:rPr>
                      <w:rFonts w:ascii="Tahoma" w:eastAsiaTheme="minorEastAsia" w:hAnsi="Tahoma" w:cs="Tahoma"/>
                      <w:lang w:eastAsia="tr-TR"/>
                    </w:rPr>
                    <w:t>, 60 666, 666 060</w:t>
                  </w:r>
                </w:p>
                <w:p w:rsidR="00C92C95" w:rsidRPr="00C92C95" w:rsidRDefault="00C92C95" w:rsidP="00C92C95">
                  <w:pPr>
                    <w:pStyle w:val="ListeParagraf"/>
                    <w:tabs>
                      <w:tab w:val="left" w:pos="270"/>
                    </w:tabs>
                    <w:spacing w:after="0" w:line="480" w:lineRule="auto"/>
                    <w:ind w:left="555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...........................................................</w:t>
                  </w:r>
                </w:p>
                <w:p w:rsidR="00C92C95" w:rsidRDefault="00C92C95" w:rsidP="00C92C9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C92C95" w:rsidRDefault="00C92C95" w:rsidP="00C92C95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A29F6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67" style="position:absolute;margin-left:3.9pt;margin-top:10.55pt;width:257.25pt;height:204pt;z-index:251795456" strokecolor="#0070c0" strokeweight="1.25pt">
            <v:textbox style="mso-next-textbox:#_x0000_s1467">
              <w:txbxContent>
                <w:p w:rsidR="003572A2" w:rsidRPr="008E665B" w:rsidRDefault="00AA29F6" w:rsidP="008E665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572A2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8)</w:t>
                  </w:r>
                  <w:r w:rsidRPr="003572A2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167307">
                    <w:rPr>
                      <w:rFonts w:ascii="Tahoma" w:hAnsi="Tahoma" w:cs="Tahoma"/>
                    </w:rPr>
                    <w:t>Okunuşu: “Yüz yetmiş üç bin dört yüz kırk altı” olan sayının basamaklarındaki sayıları yazınız.</w:t>
                  </w:r>
                </w:p>
                <w:p w:rsidR="008E665B" w:rsidRPr="008E665B" w:rsidRDefault="008E665B" w:rsidP="008E665B">
                  <w:pPr>
                    <w:spacing w:after="0" w:line="276" w:lineRule="auto"/>
                    <w:rPr>
                      <w:rFonts w:ascii="Times New Roman" w:hAnsi="Times New Roman"/>
                      <w:sz w:val="20"/>
                    </w:rPr>
                  </w:pPr>
                </w:p>
                <w:p w:rsidR="003572A2" w:rsidRPr="008E665B" w:rsidRDefault="003572A2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sz w:val="20"/>
                    </w:rPr>
                    <w:t xml:space="preserve"> </w:t>
                  </w:r>
                  <w:r w:rsidR="008E665B" w:rsidRPr="008E665B">
                    <w:rPr>
                      <w:rFonts w:ascii="Tahoma" w:hAnsi="Tahoma" w:cs="Tahoma"/>
                    </w:rPr>
                    <w:t>Yüzler basamağı</w:t>
                  </w:r>
                </w:p>
                <w:p w:rsidR="003572A2" w:rsidRPr="008E665B" w:rsidRDefault="003572A2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</w:t>
                  </w:r>
                  <w:r w:rsidR="008E665B" w:rsidRPr="008E665B">
                    <w:rPr>
                      <w:rFonts w:ascii="Tahoma" w:hAnsi="Tahoma" w:cs="Tahoma"/>
                    </w:rPr>
                    <w:t>Birler basamağı</w:t>
                  </w:r>
                </w:p>
                <w:p w:rsidR="003572A2" w:rsidRPr="008E665B" w:rsidRDefault="008E665B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On binler basamağı</w:t>
                  </w:r>
                </w:p>
                <w:p w:rsidR="003572A2" w:rsidRPr="008E665B" w:rsidRDefault="008E665B" w:rsidP="003572A2">
                  <w:pPr>
                    <w:tabs>
                      <w:tab w:val="left" w:pos="4050"/>
                    </w:tabs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Onlar basamağı</w:t>
                  </w:r>
                  <w:r w:rsidR="003572A2" w:rsidRPr="008E665B">
                    <w:rPr>
                      <w:rFonts w:ascii="Tahoma" w:hAnsi="Tahoma" w:cs="Tahoma"/>
                    </w:rPr>
                    <w:t xml:space="preserve"> </w:t>
                  </w:r>
                </w:p>
                <w:p w:rsidR="003572A2" w:rsidRPr="008E665B" w:rsidRDefault="003572A2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</w:t>
                  </w:r>
                  <w:r w:rsidR="008E665B">
                    <w:rPr>
                      <w:rFonts w:ascii="Tahoma" w:hAnsi="Tahoma" w:cs="Tahoma"/>
                    </w:rPr>
                    <w:t>Yüz binler basamağı</w:t>
                  </w:r>
                </w:p>
                <w:p w:rsidR="003572A2" w:rsidRPr="008E665B" w:rsidRDefault="008E665B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Binler basamağı</w:t>
                  </w:r>
                </w:p>
                <w:p w:rsidR="00AA29F6" w:rsidRPr="008E665B" w:rsidRDefault="008E665B" w:rsidP="003572A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                     </w:t>
                  </w:r>
                  <w:r w:rsidR="00CD39F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Oluşan Sayı: ...</w:t>
                  </w:r>
                  <w:r w:rsidR="00CD39F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.............</w:t>
                  </w:r>
                </w:p>
              </w:txbxContent>
            </v:textbox>
          </v:rect>
        </w:pict>
      </w:r>
    </w:p>
    <w:p w:rsidR="00E76480" w:rsidRDefault="00E76480" w:rsidP="00261461"/>
    <w:p w:rsidR="00E76480" w:rsidRDefault="00DE2A62" w:rsidP="00261461">
      <w:r>
        <w:rPr>
          <w:noProof/>
          <w:lang w:eastAsia="tr-TR"/>
        </w:rPr>
        <w:pict>
          <v:shape id="_x0000_s1519" type="#_x0000_t202" style="position:absolute;margin-left:198.9pt;margin-top:2.35pt;width:53.25pt;height:12.75pt;z-index:251841536" stroked="f">
            <v:textbox style="mso-next-textbox:#_x0000_s1519" inset="0,0,0,0">
              <w:txbxContent>
                <w:p w:rsidR="00E62619" w:rsidRPr="00367192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 w:rsidRPr="00367192"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1C3D7B" w:rsidRPr="00367192"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E62619" w:rsidRPr="00367192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 w:rsidRPr="00367192"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36" type="#_x0000_t202" style="position:absolute;margin-left:114.9pt;margin-top:15.1pt;width:41.55pt;height:134.25pt;z-index:251855872" stroked="f">
            <v:textbox style="mso-next-textbox:#_x0000_s1536" inset="0,0,0,0">
              <w:txbxContent>
                <w:p w:rsidR="008E665B" w:rsidRPr="008E665B" w:rsidRDefault="00167307" w:rsidP="008E665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: ....</w:t>
                  </w:r>
                </w:p>
                <w:p w:rsidR="008E665B" w:rsidRDefault="00167307" w:rsidP="008E665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: ....</w:t>
                  </w:r>
                </w:p>
                <w:p w:rsidR="008E665B" w:rsidRPr="008E665B" w:rsidRDefault="00167307" w:rsidP="008E665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: ....</w:t>
                  </w:r>
                </w:p>
                <w:p w:rsidR="008E665B" w:rsidRPr="008E665B" w:rsidRDefault="00167307" w:rsidP="008E665B">
                  <w:pPr>
                    <w:tabs>
                      <w:tab w:val="left" w:pos="4050"/>
                    </w:tabs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: ....</w:t>
                  </w:r>
                  <w:r w:rsidR="008E665B" w:rsidRPr="008E665B">
                    <w:rPr>
                      <w:rFonts w:ascii="Tahoma" w:hAnsi="Tahoma" w:cs="Tahoma"/>
                    </w:rPr>
                    <w:t xml:space="preserve"> </w:t>
                  </w:r>
                </w:p>
                <w:p w:rsidR="008E665B" w:rsidRDefault="00167307" w:rsidP="008E665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: ....</w:t>
                  </w:r>
                </w:p>
                <w:p w:rsidR="008E665B" w:rsidRPr="008E665B" w:rsidRDefault="00167307" w:rsidP="008E665B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: ....</w:t>
                  </w:r>
                </w:p>
                <w:p w:rsidR="008E665B" w:rsidRPr="00531A06" w:rsidRDefault="008E665B" w:rsidP="008E665B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                      Sayı</w:t>
                  </w:r>
                </w:p>
                <w:p w:rsidR="008E665B" w:rsidRPr="007F066A" w:rsidRDefault="008E665B" w:rsidP="008E665B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</w:p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DE2A62" w:rsidP="00261461">
      <w:r>
        <w:rPr>
          <w:noProof/>
          <w:lang w:eastAsia="tr-TR"/>
        </w:rPr>
        <w:pict>
          <v:shape id="_x0000_s1647" type="#_x0000_t202" style="position:absolute;margin-left:484.65pt;margin-top:14.4pt;width:42pt;height:18pt;z-index:251970560" stroked="f">
            <v:textbox style="mso-next-textbox:#_x0000_s1647" inset="0,0,0,0">
              <w:txbxContent>
                <w:p w:rsidR="005A4BCB" w:rsidRPr="00EE11D4" w:rsidRDefault="005A4BCB" w:rsidP="005A4BCB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(5</w:t>
                  </w:r>
                  <w:r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475" style="position:absolute;margin-left:276.9pt;margin-top:9.9pt;width:256.5pt;height:150.75pt;z-index:251800576" strokecolor="#002060" strokeweight="1.25pt">
            <v:textbox style="mso-next-textbox:#_x0000_s1475">
              <w:txbxContent>
                <w:p w:rsidR="00AA29F6" w:rsidRPr="00EE11D4" w:rsidRDefault="00AA29F6" w:rsidP="00EE11D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11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</w:t>
                  </w:r>
                  <w:r w:rsidR="0065048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ki sıralamada noktalı yerlere gelebilecek en büyük ve en küçük sayıları yazınız</w:t>
                  </w:r>
                  <w:r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</w:p>
                <w:p w:rsidR="00AA29F6" w:rsidRPr="00EE11D4" w:rsidRDefault="00AA29F6" w:rsidP="00EE11D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E76480" w:rsidRDefault="00DE2A62" w:rsidP="00261461">
      <w:r>
        <w:rPr>
          <w:noProof/>
          <w:lang w:eastAsia="tr-TR"/>
        </w:rPr>
        <w:pict>
          <v:rect id="_x0000_s1474" style="position:absolute;margin-left:3.9pt;margin-top:18.15pt;width:257.25pt;height:121.5pt;z-index:251799552" strokecolor="#002060" strokeweight="1.25pt">
            <v:textbox style="mso-next-textbox:#_x0000_s1474">
              <w:txbxContent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10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</w:t>
                  </w:r>
                  <w:r w:rsidR="00DA356C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şağıdaki sayı örüntülerinde verilmeyen sayıları yazınız</w:t>
                  </w: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8E665B" w:rsidRDefault="00DA356C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</w:t>
                  </w:r>
                  <w:r w:rsidR="007127D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5, 6, 8, 11, ....., 20, .....</w:t>
                  </w: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8E665B" w:rsidRDefault="00DA356C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</w:t>
                  </w:r>
                  <w:r w:rsidR="007127D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1, 4,10, 19, ......, ....., 64</w:t>
                  </w: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8E665B" w:rsidRDefault="00DA356C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</w:t>
                  </w:r>
                  <w:r w:rsidR="007127D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400, 385, ......, 355, ......</w:t>
                  </w:r>
                </w:p>
              </w:txbxContent>
            </v:textbox>
          </v:rect>
        </w:pict>
      </w:r>
    </w:p>
    <w:p w:rsidR="00E76480" w:rsidRDefault="00DE2A62" w:rsidP="00261461">
      <w:r>
        <w:rPr>
          <w:noProof/>
          <w:lang w:eastAsia="tr-TR"/>
        </w:rPr>
        <w:pict>
          <v:shape id="_x0000_s1634" type="#_x0000_t202" style="position:absolute;margin-left:314.4pt;margin-top:12.15pt;width:148.5pt;height:21.75pt;z-index:251948032" stroked="f">
            <v:textbox inset="0,0,0,0">
              <w:txbxContent>
                <w:p w:rsidR="00327869" w:rsidRPr="00327869" w:rsidRDefault="00327869" w:rsidP="0032786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5000 &gt; ............ &gt; 3689</w:t>
                  </w:r>
                </w:p>
                <w:p w:rsidR="00327869" w:rsidRPr="00531A06" w:rsidRDefault="00327869" w:rsidP="003278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27869" w:rsidRPr="00531A06" w:rsidRDefault="00327869" w:rsidP="0032786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27869" w:rsidRPr="007F066A" w:rsidRDefault="00327869" w:rsidP="00327869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17" type="#_x0000_t202" style="position:absolute;margin-left:91.65pt;margin-top:15.9pt;width:42pt;height:18pt;z-index:251839488" stroked="f">
            <v:textbox style="mso-next-textbox:#_x0000_s1517" inset="0,0,0,0">
              <w:txbxContent>
                <w:p w:rsidR="00E62619" w:rsidRPr="00EE11D4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(5</w:t>
                  </w:r>
                  <w:r w:rsidR="00E62619"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E76480" w:rsidRDefault="00DE2A62" w:rsidP="00261461">
      <w:r>
        <w:rPr>
          <w:noProof/>
          <w:lang w:eastAsia="tr-TR"/>
        </w:rPr>
        <w:pict>
          <v:shape id="_x0000_s1635" type="#_x0000_t202" style="position:absolute;margin-left:281.4pt;margin-top:11.4pt;width:249.75pt;height:21.75pt;z-index:251949056" stroked="f">
            <v:textbox inset="0,0,0,0">
              <w:txbxContent>
                <w:p w:rsidR="00327869" w:rsidRPr="00327869" w:rsidRDefault="00327869" w:rsidP="0032786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En büyük: ................       En küçük: ................</w:t>
                  </w:r>
                </w:p>
                <w:p w:rsidR="00327869" w:rsidRPr="00327869" w:rsidRDefault="00327869" w:rsidP="0032786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</w:p>
                <w:p w:rsidR="00327869" w:rsidRPr="00531A06" w:rsidRDefault="00327869" w:rsidP="003278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27869" w:rsidRPr="00531A06" w:rsidRDefault="00327869" w:rsidP="0032786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27869" w:rsidRPr="007F066A" w:rsidRDefault="00327869" w:rsidP="00327869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</w:p>
    <w:p w:rsidR="00E76480" w:rsidRDefault="00DE2A62" w:rsidP="00261461">
      <w:r>
        <w:rPr>
          <w:noProof/>
          <w:lang w:eastAsia="tr-TR"/>
        </w:rPr>
        <w:pict>
          <v:shape id="_x0000_s1631" type="#_x0000_t32" style="position:absolute;margin-left:20.95pt;margin-top:1.65pt;width:15.2pt;height:0;z-index:251944960" o:connectortype="straight" strokecolor="#c00000" strokeweight="1.25pt">
            <v:stroke endarrow="block"/>
          </v:shape>
        </w:pict>
      </w:r>
    </w:p>
    <w:p w:rsidR="00E76480" w:rsidRDefault="00DE2A62" w:rsidP="00261461">
      <w:r>
        <w:rPr>
          <w:noProof/>
          <w:lang w:eastAsia="tr-TR"/>
        </w:rPr>
        <w:pict>
          <v:shape id="_x0000_s1637" type="#_x0000_t202" style="position:absolute;margin-left:314.4pt;margin-top:1.7pt;width:148.5pt;height:21.75pt;z-index:251951104" stroked="f">
            <v:textbox inset="0,0,0,0">
              <w:txbxContent>
                <w:p w:rsidR="00327869" w:rsidRPr="00327869" w:rsidRDefault="00327869" w:rsidP="0032786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60 300 &gt; ............ &gt; 53 440</w:t>
                  </w:r>
                </w:p>
                <w:p w:rsidR="00327869" w:rsidRPr="00531A06" w:rsidRDefault="00327869" w:rsidP="003278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27869" w:rsidRPr="00531A06" w:rsidRDefault="00327869" w:rsidP="0032786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27869" w:rsidRPr="007F066A" w:rsidRDefault="00327869" w:rsidP="00327869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32" type="#_x0000_t32" style="position:absolute;margin-left:20.75pt;margin-top:6.95pt;width:15.2pt;height:0;z-index:251945984" o:connectortype="straight" strokecolor="#c00000" strokeweight="1.25pt">
            <v:stroke endarrow="block"/>
          </v:shape>
        </w:pict>
      </w:r>
    </w:p>
    <w:p w:rsidR="00E76480" w:rsidRDefault="00DE2A62" w:rsidP="00261461">
      <w:r>
        <w:rPr>
          <w:noProof/>
          <w:lang w:eastAsia="tr-TR"/>
        </w:rPr>
        <w:pict>
          <v:shape id="_x0000_s1638" type="#_x0000_t202" style="position:absolute;margin-left:281.4pt;margin-top:.95pt;width:249.75pt;height:21.75pt;z-index:251952128" stroked="f">
            <v:textbox inset="0,0,0,0">
              <w:txbxContent>
                <w:p w:rsidR="00327869" w:rsidRPr="00327869" w:rsidRDefault="00327869" w:rsidP="0032786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En büyük: ................       En küçük: ................</w:t>
                  </w:r>
                </w:p>
                <w:p w:rsidR="00327869" w:rsidRPr="00327869" w:rsidRDefault="00327869" w:rsidP="00327869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</w:p>
                <w:p w:rsidR="00327869" w:rsidRPr="00531A06" w:rsidRDefault="00327869" w:rsidP="0032786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27869" w:rsidRPr="00531A06" w:rsidRDefault="00327869" w:rsidP="0032786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327869" w:rsidRPr="007F066A" w:rsidRDefault="00327869" w:rsidP="00327869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18" type="#_x0000_t202" style="position:absolute;margin-left:479.4pt;margin-top:6.2pt;width:48pt;height:13.5pt;z-index:251840512" stroked="f">
            <v:textbox style="mso-next-textbox:#_x0000_s1518" inset="0,0,0,0">
              <w:txbxContent>
                <w:p w:rsidR="00E62619" w:rsidRPr="00EE11D4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E11D4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33" type="#_x0000_t32" style="position:absolute;margin-left:21.5pt;margin-top:12.2pt;width:15.2pt;height:0;z-index:251947008" o:connectortype="straight" strokecolor="#c00000" strokeweight="1.25pt">
            <v:stroke endarrow="block"/>
          </v:shape>
        </w:pict>
      </w:r>
    </w:p>
    <w:p w:rsidR="00E76480" w:rsidRDefault="00DE2A62" w:rsidP="00261461">
      <w:r>
        <w:rPr>
          <w:noProof/>
          <w:lang w:eastAsia="tr-TR"/>
        </w:rPr>
        <w:pict>
          <v:rect id="_x0000_s1641" style="position:absolute;margin-left:276.9pt;margin-top:9.95pt;width:257.25pt;height:259.5pt;z-index:251955200" strokecolor="#002060" strokeweight="1.25pt">
            <v:textbox style="mso-next-textbox:#_x0000_s1641">
              <w:txbxContent>
                <w:p w:rsidR="0027092E" w:rsidRPr="00EE11D4" w:rsidRDefault="00B44422" w:rsidP="0027092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13</w:t>
                  </w:r>
                  <w:r w:rsidR="0027092E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27092E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27092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çıkarma</w:t>
                  </w:r>
                  <w:r w:rsidR="0027092E"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işlemlerini yapınız.</w:t>
                  </w:r>
                </w:p>
                <w:p w:rsidR="0027092E" w:rsidRPr="00EE11D4" w:rsidRDefault="0027092E" w:rsidP="0027092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77" style="position:absolute;margin-left:3.9pt;margin-top:9.95pt;width:257.25pt;height:259.5pt;z-index:251802624" strokecolor="#002060" strokeweight="1.25pt">
            <v:textbox style="mso-next-textbox:#_x0000_s1477">
              <w:txbxContent>
                <w:p w:rsidR="00AA29F6" w:rsidRPr="00EE11D4" w:rsidRDefault="00AA29F6" w:rsidP="00AA29F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12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toplama işlemlerini yapınız.</w:t>
                  </w:r>
                </w:p>
                <w:p w:rsidR="00AA29F6" w:rsidRPr="00EE11D4" w:rsidRDefault="00AA29F6" w:rsidP="00AA29F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E76480" w:rsidRDefault="00E76480" w:rsidP="00261461"/>
    <w:p w:rsidR="00E76480" w:rsidRDefault="00DE2A62" w:rsidP="00261461">
      <w:r>
        <w:rPr>
          <w:noProof/>
          <w:lang w:eastAsia="tr-TR"/>
        </w:rPr>
        <w:pict>
          <v:roundrect id="_x0000_s1496" style="position:absolute;margin-left:311.4pt;margin-top:1.45pt;width:1in;height:79.75pt;z-index:251956224" arcsize="10923f" strokecolor="#0070c0" strokeweight="1.25pt">
            <v:textbox style="mso-next-textbox:#_x0000_s1496">
              <w:txbxContent>
                <w:p w:rsidR="0043280C" w:rsidRPr="00EE11D4" w:rsidRDefault="00745189" w:rsidP="0043280C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8100</w:t>
                  </w:r>
                </w:p>
                <w:p w:rsidR="00387370" w:rsidRDefault="0043280C" w:rsidP="0043280C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 xml:space="preserve">-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9104A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745189">
                    <w:rPr>
                      <w:rFonts w:ascii="Tahoma" w:hAnsi="Tahoma" w:cs="Tahoma"/>
                      <w:sz w:val="24"/>
                      <w:szCs w:val="24"/>
                    </w:rPr>
                    <w:t>666</w:t>
                  </w:r>
                </w:p>
                <w:p w:rsidR="00EE11D4" w:rsidRPr="00EE11D4" w:rsidRDefault="00EE11D4" w:rsidP="0043280C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........</w:t>
                  </w:r>
                </w:p>
                <w:p w:rsidR="00387370" w:rsidRPr="00EE11D4" w:rsidRDefault="00387370" w:rsidP="00387370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</w:p>
                <w:p w:rsidR="00387370" w:rsidRPr="00EE11D4" w:rsidRDefault="00387370" w:rsidP="00387370">
                  <w:pPr>
                    <w:rPr>
                      <w:rFonts w:ascii="ALFABET98" w:hAnsi="ALFABET98"/>
                      <w:sz w:val="24"/>
                      <w:szCs w:val="24"/>
                    </w:rPr>
                  </w:pPr>
                </w:p>
                <w:p w:rsidR="00387370" w:rsidRPr="00EE11D4" w:rsidRDefault="00387370" w:rsidP="00387370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 id="_x0000_s1507" type="#_x0000_t32" style="position:absolute;margin-left:429.9pt;margin-top:50.2pt;width:43.5pt;height:0;z-index:251963392" o:connectortype="straight" strokeweight="1.25pt"/>
        </w:pict>
      </w:r>
      <w:r>
        <w:rPr>
          <w:noProof/>
          <w:lang w:eastAsia="tr-TR"/>
        </w:rPr>
        <w:pict>
          <v:shape id="_x0000_s1506" type="#_x0000_t32" style="position:absolute;margin-left:324.9pt;margin-top:50.2pt;width:39.75pt;height:.1pt;z-index:251962368" o:connectortype="straight" strokeweight="1.25pt"/>
        </w:pict>
      </w:r>
      <w:r>
        <w:rPr>
          <w:noProof/>
          <w:lang w:eastAsia="tr-TR"/>
        </w:rPr>
        <w:pict>
          <v:roundrect id="_x0000_s1498" style="position:absolute;margin-left:417.9pt;margin-top:1.5pt;width:1in;height:79.6pt;z-index:251957248" arcsize="10923f" strokecolor="#0070c0" strokeweight="1.25pt">
            <v:textbox style="mso-next-textbox:#_x0000_s1498">
              <w:txbxContent>
                <w:p w:rsidR="00387370" w:rsidRPr="00EE11D4" w:rsidRDefault="00EE11D4" w:rsidP="00EE11D4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="009104A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>….…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>.</w:t>
                  </w:r>
                </w:p>
                <w:p w:rsidR="00387370" w:rsidRPr="00EE11D4" w:rsidRDefault="0043280C" w:rsidP="0043280C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>-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9104A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3984 </w:t>
                  </w:r>
                </w:p>
                <w:p w:rsidR="00387370" w:rsidRPr="00EE11D4" w:rsidRDefault="00387370" w:rsidP="0038737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 1806</w:t>
                  </w:r>
                </w:p>
                <w:p w:rsidR="00387370" w:rsidRPr="00EE11D4" w:rsidRDefault="00387370" w:rsidP="0038737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485" style="position:absolute;margin-left:144.9pt;margin-top:.95pt;width:1in;height:96.75pt;z-index:251808768" arcsize="10923f" strokecolor="#0070c0" strokeweight="1.25pt">
            <v:textbox style="mso-next-textbox:#_x0000_s1485">
              <w:txbxContent>
                <w:p w:rsidR="00510A81" w:rsidRPr="00EE11D4" w:rsidRDefault="00EE11D4" w:rsidP="00510A81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8"/>
                    </w:rPr>
                    <w:t xml:space="preserve"> </w:t>
                  </w:r>
                  <w:r w:rsidR="00510A81">
                    <w:rPr>
                      <w:rFonts w:ascii="Tahoma" w:hAnsi="Tahoma" w:cs="Tahoma"/>
                      <w:sz w:val="28"/>
                    </w:rPr>
                    <w:t xml:space="preserve"> </w:t>
                  </w:r>
                  <w:r w:rsidR="00510A81" w:rsidRPr="00EE11D4">
                    <w:rPr>
                      <w:rFonts w:ascii="Tahoma" w:hAnsi="Tahoma" w:cs="Tahoma"/>
                      <w:sz w:val="24"/>
                    </w:rPr>
                    <w:t>6284</w:t>
                  </w:r>
                </w:p>
                <w:p w:rsidR="00510A81" w:rsidRPr="00EE11D4" w:rsidRDefault="00510A81" w:rsidP="00510A81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  2897</w:t>
                  </w:r>
                </w:p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+ </w:t>
                  </w:r>
                  <w:r w:rsidR="00EE11D4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387370" w:rsidRPr="00EE11D4">
                    <w:rPr>
                      <w:rFonts w:ascii="Tahoma" w:hAnsi="Tahoma" w:cs="Tahoma"/>
                      <w:sz w:val="24"/>
                    </w:rPr>
                    <w:t>128</w:t>
                  </w:r>
                  <w:r w:rsidRPr="00EE11D4">
                    <w:rPr>
                      <w:rFonts w:ascii="Tahoma" w:hAnsi="Tahoma" w:cs="Tahoma"/>
                      <w:sz w:val="24"/>
                    </w:rPr>
                    <w:t>0</w:t>
                  </w:r>
                </w:p>
                <w:p w:rsidR="00510A81" w:rsidRPr="00EE11D4" w:rsidRDefault="00EE11D4" w:rsidP="00510A81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..........</w:t>
                  </w:r>
                </w:p>
                <w:p w:rsidR="00510A81" w:rsidRDefault="00510A81" w:rsidP="00510A81"/>
              </w:txbxContent>
            </v:textbox>
          </v:roundrect>
        </w:pict>
      </w:r>
      <w:r>
        <w:rPr>
          <w:noProof/>
          <w:lang w:eastAsia="tr-TR"/>
        </w:rPr>
        <w:pict>
          <v:roundrect id="_x0000_s1478" style="position:absolute;margin-left:38.4pt;margin-top:.95pt;width:1in;height:84.45pt;z-index:251803648" arcsize="10923f" strokecolor="#0070c0" strokeweight="1.25pt">
            <v:textbox style="mso-next-textbox:#_x0000_s1478">
              <w:txbxContent>
                <w:p w:rsidR="00AA29F6" w:rsidRPr="00EE11D4" w:rsidRDefault="00745189" w:rsidP="00745189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3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>424</w:t>
                  </w:r>
                </w:p>
                <w:p w:rsidR="00AA29F6" w:rsidRDefault="00510A81" w:rsidP="00EE11D4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+ </w:t>
                  </w:r>
                  <w:r w:rsidR="00EE11D4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>345</w:t>
                  </w:r>
                </w:p>
                <w:p w:rsidR="00EE11D4" w:rsidRPr="00EE11D4" w:rsidRDefault="00EE11D4" w:rsidP="00EE11D4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.......</w:t>
                  </w:r>
                </w:p>
                <w:p w:rsidR="00AA29F6" w:rsidRPr="00EE11D4" w:rsidRDefault="00AA29F6" w:rsidP="00AA29F6">
                  <w:pPr>
                    <w:rPr>
                      <w:sz w:val="20"/>
                    </w:rPr>
                  </w:pPr>
                </w:p>
              </w:txbxContent>
            </v:textbox>
          </v:roundrect>
        </w:pict>
      </w:r>
    </w:p>
    <w:p w:rsidR="00E76480" w:rsidRDefault="00E76480" w:rsidP="00261461"/>
    <w:p w:rsidR="00E76480" w:rsidRDefault="00DE2A62" w:rsidP="00261461">
      <w:r>
        <w:rPr>
          <w:noProof/>
          <w:lang w:eastAsia="tr-TR"/>
        </w:rPr>
        <w:pict>
          <v:shape id="_x0000_s1486" type="#_x0000_t32" style="position:absolute;margin-left:48.15pt;margin-top:2.5pt;width:43.5pt;height:0;z-index:251809792" o:connectortype="straight" strokeweight="1.25pt"/>
        </w:pict>
      </w:r>
    </w:p>
    <w:p w:rsidR="00E76480" w:rsidRDefault="00DE2A62" w:rsidP="00261461">
      <w:r>
        <w:rPr>
          <w:noProof/>
          <w:lang w:eastAsia="tr-TR"/>
        </w:rPr>
        <w:pict>
          <v:shape id="_x0000_s1488" type="#_x0000_t32" style="position:absolute;margin-left:157.65pt;margin-top:4.75pt;width:42.75pt;height:0;z-index:251811840" o:connectortype="straight" strokeweight="1.25pt"/>
        </w:pict>
      </w:r>
    </w:p>
    <w:p w:rsidR="0027092E" w:rsidRDefault="0027092E" w:rsidP="00261461"/>
    <w:p w:rsidR="0027092E" w:rsidRDefault="00DE2A62" w:rsidP="00261461">
      <w:r>
        <w:rPr>
          <w:noProof/>
          <w:lang w:eastAsia="tr-TR"/>
        </w:rPr>
        <w:pict>
          <v:rect id="_x0000_s1503" style="position:absolute;margin-left:458.4pt;margin-top:16pt;width:12.75pt;height:15pt;z-index:251961344" strokecolor="#c00000" strokeweight="1pt"/>
        </w:pict>
      </w:r>
      <w:r>
        <w:rPr>
          <w:noProof/>
          <w:lang w:eastAsia="tr-TR"/>
        </w:rPr>
        <w:pict>
          <v:roundrect id="_x0000_s1500" style="position:absolute;margin-left:411.9pt;margin-top:8.5pt;width:87pt;height:81.8pt;z-index:251959296" arcsize="10923f" filled="f" strokecolor="#0070c0" strokeweight="1.25pt">
            <v:textbox style="mso-next-textbox:#_x0000_s1500">
              <w:txbxContent>
                <w:p w:rsidR="0043280C" w:rsidRPr="00EE11D4" w:rsidRDefault="00A359C5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sz w:val="24"/>
                      <w:szCs w:val="24"/>
                    </w:rPr>
                    <w:t xml:space="preserve">  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8 </w:t>
                  </w:r>
                  <w:proofErr w:type="spellStart"/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>8</w:t>
                  </w:r>
                  <w:proofErr w:type="spellEnd"/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9</w:t>
                  </w:r>
                </w:p>
                <w:p w:rsidR="00A359C5" w:rsidRPr="00EE11D4" w:rsidRDefault="0043280C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>-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2 </w:t>
                  </w:r>
                  <w:r w:rsidR="00A359C5" w:rsidRPr="00EE11D4">
                    <w:rPr>
                      <w:rFonts w:ascii="Tahoma" w:hAnsi="Tahoma" w:cs="Tahoma"/>
                      <w:sz w:val="24"/>
                      <w:szCs w:val="24"/>
                    </w:rPr>
                    <w:t>4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 </w:t>
                  </w:r>
                  <w:r w:rsidR="00A359C5"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359C5" w:rsidRPr="00EE11D4">
                    <w:rPr>
                      <w:rFonts w:ascii="Tahoma" w:hAnsi="Tahoma" w:cs="Tahoma"/>
                      <w:sz w:val="24"/>
                      <w:szCs w:val="24"/>
                    </w:rPr>
                    <w:t>4</w:t>
                  </w:r>
                  <w:proofErr w:type="spellEnd"/>
                </w:p>
                <w:p w:rsidR="00A359C5" w:rsidRPr="00EE11D4" w:rsidRDefault="00A359C5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6 4 1 9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 id="_x0000_s1509" type="#_x0000_t32" style="position:absolute;margin-left:322.65pt;margin-top:58.75pt;width:41.25pt;height:0;z-index:251965440" o:connectortype="straight" strokeweight="1.25pt"/>
        </w:pict>
      </w:r>
      <w:r>
        <w:rPr>
          <w:noProof/>
          <w:lang w:eastAsia="tr-TR"/>
        </w:rPr>
        <w:pict>
          <v:roundrect id="_x0000_s1499" style="position:absolute;margin-left:311.4pt;margin-top:10.15pt;width:1in;height:79.6pt;z-index:251958272" arcsize="10923f" strokecolor="#0070c0" strokeweight="1.25pt">
            <v:textbox style="mso-next-textbox:#_x0000_s1499">
              <w:txbxContent>
                <w:p w:rsidR="00387370" w:rsidRPr="00EE11D4" w:rsidRDefault="00387370" w:rsidP="0038737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>8796</w:t>
                  </w:r>
                </w:p>
                <w:p w:rsidR="00387370" w:rsidRPr="00EE11D4" w:rsidRDefault="006F1DD8" w:rsidP="006F1DD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>-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>………</w:t>
                  </w:r>
                </w:p>
                <w:p w:rsidR="00387370" w:rsidRPr="00EE11D4" w:rsidRDefault="00387370" w:rsidP="00387370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>6421</w:t>
                  </w:r>
                </w:p>
                <w:p w:rsidR="00387370" w:rsidRPr="00EE11D4" w:rsidRDefault="00387370" w:rsidP="00387370">
                  <w:pPr>
                    <w:rPr>
                      <w:rFonts w:ascii="ALFABET98" w:hAnsi="ALFABET98"/>
                      <w:sz w:val="24"/>
                      <w:szCs w:val="24"/>
                    </w:rPr>
                  </w:pPr>
                </w:p>
                <w:p w:rsidR="00387370" w:rsidRPr="00EE11D4" w:rsidRDefault="00387370" w:rsidP="00387370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 id="_x0000_s1508" type="#_x0000_t32" style="position:absolute;margin-left:423.9pt;margin-top:59.55pt;width:51.75pt;height:.05pt;z-index:251964416" o:connectortype="straight" strokeweight="1.25pt"/>
        </w:pict>
      </w:r>
      <w:r>
        <w:rPr>
          <w:noProof/>
          <w:lang w:eastAsia="tr-TR"/>
        </w:rPr>
        <w:pict>
          <v:roundrect id="_x0000_s1483" style="position:absolute;margin-left:139.65pt;margin-top:8.5pt;width:87pt;height:83.15pt;z-index:251807744" arcsize="10923f" filled="f" strokecolor="#0070c0" strokeweight="1.25pt">
            <v:textbox>
              <w:txbxContent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t xml:space="preserve">     </w:t>
                  </w:r>
                  <w:r w:rsidRPr="00EE11D4">
                    <w:rPr>
                      <w:rFonts w:ascii="Tahoma" w:hAnsi="Tahoma" w:cs="Tahoma"/>
                      <w:sz w:val="24"/>
                    </w:rPr>
                    <w:t>4     7 5</w:t>
                  </w:r>
                </w:p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>+ 3 4     7</w:t>
                  </w:r>
                </w:p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0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   8 1  4 2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 id="_x0000_s1489" type="#_x0000_t32" style="position:absolute;margin-left:51.15pt;margin-top:53.5pt;width:43.5pt;height:0;z-index:251812864" o:connectortype="straight" strokeweight="1.25pt"/>
        </w:pict>
      </w:r>
      <w:r>
        <w:rPr>
          <w:noProof/>
          <w:lang w:eastAsia="tr-TR"/>
        </w:rPr>
        <w:pict>
          <v:rect id="_x0000_s1539" style="position:absolute;margin-left:171.9pt;margin-top:13pt;width:12.75pt;height:15pt;z-index:251858944" strokecolor="#c00000" strokeweight="1pt"/>
        </w:pict>
      </w:r>
      <w:r>
        <w:rPr>
          <w:noProof/>
          <w:lang w:eastAsia="tr-TR"/>
        </w:rPr>
        <w:pict>
          <v:roundrect id="_x0000_s1482" style="position:absolute;margin-left:39.15pt;margin-top:7.75pt;width:1in;height:82.55pt;z-index:251806720" arcsize="10923f" strokecolor="#2e74b5 [2408]" strokeweight="1.25pt">
            <v:textbox style="mso-next-textbox:#_x0000_s1482">
              <w:txbxContent>
                <w:p w:rsidR="00AA29F6" w:rsidRPr="00EE11D4" w:rsidRDefault="00510A81" w:rsidP="00AA29F6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>…</w:t>
                  </w:r>
                  <w:r w:rsidR="00EE11D4">
                    <w:rPr>
                      <w:rFonts w:ascii="Tahoma" w:hAnsi="Tahoma" w:cs="Tahoma"/>
                      <w:sz w:val="24"/>
                    </w:rPr>
                    <w:t>..</w:t>
                  </w:r>
                  <w:r w:rsidRPr="00EE11D4">
                    <w:rPr>
                      <w:rFonts w:ascii="Tahoma" w:hAnsi="Tahoma" w:cs="Tahoma"/>
                      <w:sz w:val="24"/>
                    </w:rPr>
                    <w:t>…</w:t>
                  </w:r>
                </w:p>
                <w:p w:rsidR="00AA29F6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>+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 xml:space="preserve"> 2536</w:t>
                  </w:r>
                </w:p>
                <w:p w:rsidR="00AA29F6" w:rsidRPr="00EE11D4" w:rsidRDefault="00510A81" w:rsidP="00AA29F6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 7583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A29F6" w:rsidRPr="00014E43" w:rsidRDefault="00AA29F6" w:rsidP="00AA29F6">
                  <w:pPr>
                    <w:rPr>
                      <w:rFonts w:ascii="ALFABET98" w:hAnsi="ALFABET98"/>
                      <w:sz w:val="28"/>
                    </w:rPr>
                  </w:pPr>
                </w:p>
                <w:p w:rsidR="00AA29F6" w:rsidRDefault="00AA29F6" w:rsidP="00AA29F6"/>
              </w:txbxContent>
            </v:textbox>
          </v:roundrect>
        </w:pict>
      </w:r>
      <w:r>
        <w:rPr>
          <w:noProof/>
          <w:lang w:eastAsia="tr-TR"/>
        </w:rPr>
        <w:pict>
          <v:shape id="_x0000_s1490" type="#_x0000_t32" style="position:absolute;margin-left:151.65pt;margin-top:55pt;width:57.75pt;height:0;z-index:251813888" o:connectortype="straight" strokeweight="1.25pt"/>
        </w:pict>
      </w:r>
      <w:r>
        <w:rPr>
          <w:noProof/>
          <w:lang w:eastAsia="tr-TR"/>
        </w:rPr>
        <w:pict>
          <v:rect id="_x0000_s1540" style="position:absolute;margin-left:181.65pt;margin-top:36.25pt;width:12.75pt;height:15pt;z-index:251859968" strokecolor="#c00000" strokeweight="1pt"/>
        </w:pict>
      </w:r>
    </w:p>
    <w:p w:rsidR="0027092E" w:rsidRDefault="00DE2A62" w:rsidP="00261461">
      <w:r>
        <w:rPr>
          <w:noProof/>
          <w:lang w:eastAsia="tr-TR"/>
        </w:rPr>
        <w:pict>
          <v:rect id="_x0000_s1501" style="position:absolute;margin-left:448.65pt;margin-top:17.5pt;width:12.75pt;height:15pt;z-index:251960320" strokecolor="#c00000" strokeweight="1pt"/>
        </w:pict>
      </w:r>
    </w:p>
    <w:p w:rsidR="0027092E" w:rsidRDefault="0027092E" w:rsidP="00261461"/>
    <w:p w:rsidR="0027092E" w:rsidRDefault="0027092E" w:rsidP="00261461"/>
    <w:p w:rsidR="0027092E" w:rsidRDefault="00DE2A62" w:rsidP="00261461">
      <w:r>
        <w:rPr>
          <w:noProof/>
          <w:lang w:eastAsia="tr-TR"/>
        </w:rPr>
        <w:pict>
          <v:shape id="_x0000_s1646" type="#_x0000_t202" style="position:absolute;margin-left:472.65pt;margin-top:5.6pt;width:52.5pt;height:12.75pt;z-index:251969536" stroked="f">
            <v:textbox style="mso-next-textbox:#_x0000_s1646" inset="0,0,0,0">
              <w:txbxContent>
                <w:p w:rsidR="005A4BCB" w:rsidRPr="00EE11D4" w:rsidRDefault="005A4BCB" w:rsidP="005A4BCB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(10</w:t>
                  </w:r>
                  <w:r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16" type="#_x0000_t202" style="position:absolute;margin-left:203.4pt;margin-top:4.85pt;width:52.5pt;height:12.75pt;z-index:251838464" stroked="f">
            <v:textbox style="mso-next-textbox:#_x0000_s1516" inset="0,0,0,0">
              <w:txbxContent>
                <w:p w:rsidR="00E62619" w:rsidRPr="00EE11D4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E11D4">
                    <w:rPr>
                      <w:rFonts w:ascii="Tahoma" w:hAnsi="Tahoma" w:cs="Tahoma"/>
                      <w:color w:val="FF0000"/>
                    </w:rPr>
                    <w:t>10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27092E" w:rsidRDefault="00DE2A62" w:rsidP="00261461">
      <w:r>
        <w:rPr>
          <w:noProof/>
          <w:lang w:eastAsia="tr-TR"/>
        </w:rPr>
        <w:pict>
          <v:rect id="_x0000_s1541" style="position:absolute;margin-left:276.9pt;margin-top:8.55pt;width:257.25pt;height:150pt;z-index:251860992" strokecolor="#002060" strokeweight="1.25pt">
            <v:textbox style="mso-next-textbox:#_x0000_s1541">
              <w:txbxContent>
                <w:p w:rsidR="009104A5" w:rsidRDefault="00B44422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15</w:t>
                  </w:r>
                  <w:r w:rsidR="009104A5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9104A5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4E037D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Bir çiftçi 5647 kg elmanın 1458 </w:t>
                  </w:r>
                  <w:proofErr w:type="spellStart"/>
                  <w:r w:rsidR="004E037D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kg’ını</w:t>
                  </w:r>
                  <w:proofErr w:type="spellEnd"/>
                  <w:r w:rsidR="004E037D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manava, 2463 </w:t>
                  </w:r>
                  <w:proofErr w:type="spellStart"/>
                  <w:r w:rsidR="004E037D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kg’ını</w:t>
                  </w:r>
                  <w:proofErr w:type="spellEnd"/>
                  <w:r w:rsidR="004E037D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markete satıyor. Buna göre çiftçinin elinde kaç kg elma kalmıştır</w:t>
                  </w:r>
                  <w:r w:rsidR="009104A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?</w:t>
                  </w:r>
                </w:p>
                <w:p w:rsidR="009104A5" w:rsidRPr="008E665B" w:rsidRDefault="009104A5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Çözüm: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640" style="position:absolute;margin-left:3.9pt;margin-top:8.55pt;width:257.25pt;height:150pt;z-index:251954176" strokecolor="#002060" strokeweight="1.25pt">
            <v:textbox style="mso-next-textbox:#_x0000_s1640">
              <w:txbxContent>
                <w:p w:rsidR="0027092E" w:rsidRDefault="00B44422" w:rsidP="0027092E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14</w:t>
                  </w:r>
                  <w:r w:rsidR="0027092E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27092E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B9308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Babam birinci gün 1672 m yürüyor. Diğer günlerde bir önceki günden 387 m fazla yürüdüğüne göre üçüncü günün sonunda kaç metre yürümüş olur</w:t>
                  </w:r>
                  <w:r w:rsidR="0027092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?</w:t>
                  </w:r>
                </w:p>
                <w:p w:rsidR="0027092E" w:rsidRPr="008E665B" w:rsidRDefault="0027092E" w:rsidP="0027092E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Çözüm:</w:t>
                  </w:r>
                </w:p>
              </w:txbxContent>
            </v:textbox>
          </v:rect>
        </w:pict>
      </w:r>
    </w:p>
    <w:p w:rsidR="0027092E" w:rsidRDefault="00DE2A62" w:rsidP="00261461">
      <w:r>
        <w:rPr>
          <w:noProof/>
          <w:lang w:eastAsia="tr-TR"/>
        </w:rPr>
        <w:pict>
          <v:shape id="_x0000_s1645" type="#_x0000_t202" style="position:absolute;margin-left:467.4pt;margin-top:22.05pt;width:52.5pt;height:12.75pt;z-index:251968512" stroked="f">
            <v:textbox style="mso-next-textbox:#_x0000_s1645" inset="0,0,0,0">
              <w:txbxContent>
                <w:p w:rsidR="005A4BCB" w:rsidRPr="00EE11D4" w:rsidRDefault="005A4BCB" w:rsidP="005A4BCB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(5</w:t>
                  </w:r>
                  <w:r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27092E" w:rsidRDefault="00DE2A62" w:rsidP="00261461">
      <w:r>
        <w:rPr>
          <w:noProof/>
          <w:lang w:eastAsia="tr-TR"/>
        </w:rPr>
        <w:pict>
          <v:shape id="_x0000_s1644" type="#_x0000_t202" style="position:absolute;margin-left:116.4pt;margin-top:17.6pt;width:52.5pt;height:12.75pt;z-index:251967488" stroked="f">
            <v:textbox style="mso-next-textbox:#_x0000_s1644" inset="0,0,0,0">
              <w:txbxContent>
                <w:p w:rsidR="005A4BCB" w:rsidRPr="00EE11D4" w:rsidRDefault="005A4BCB" w:rsidP="005A4BCB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(5</w:t>
                  </w:r>
                  <w:r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27092E" w:rsidRDefault="0027092E" w:rsidP="00261461"/>
    <w:p w:rsidR="0027092E" w:rsidRDefault="0027092E" w:rsidP="00261461"/>
    <w:p w:rsidR="0027092E" w:rsidRDefault="00DE2A62" w:rsidP="00261461">
      <w:r>
        <w:rPr>
          <w:noProof/>
          <w:lang w:eastAsia="tr-TR"/>
        </w:rPr>
        <w:pict>
          <v:shape id="_x0000_s1643" type="#_x0000_t202" style="position:absolute;margin-left:313.65pt;margin-top:54.35pt;width:198.7pt;height:24.35pt;z-index:25196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643">
              <w:txbxContent>
                <w:p w:rsidR="004E037D" w:rsidRPr="005A4BCB" w:rsidRDefault="005A4BCB" w:rsidP="004E037D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sz w:val="24"/>
                      <w:szCs w:val="24"/>
                    </w:rPr>
                  </w:pPr>
                  <w:r w:rsidRPr="005A4BCB">
                    <w:rPr>
                      <w:rFonts w:ascii="Tahoma" w:eastAsia="Yu Gothic UI Light" w:hAnsi="Tahoma" w:cs="Tahoma"/>
                      <w:sz w:val="24"/>
                      <w:szCs w:val="24"/>
                    </w:rPr>
                    <w:t>BAŞARILAR DİLERİM</w:t>
                  </w:r>
                </w:p>
              </w:txbxContent>
            </v:textbox>
          </v:shape>
        </w:pict>
      </w:r>
    </w:p>
    <w:sectPr w:rsidR="0027092E" w:rsidSect="00261461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B3B" w:rsidRDefault="00420B3B" w:rsidP="0049263E">
      <w:pPr>
        <w:spacing w:after="0" w:line="240" w:lineRule="auto"/>
      </w:pPr>
      <w:r>
        <w:separator/>
      </w:r>
    </w:p>
  </w:endnote>
  <w:endnote w:type="continuationSeparator" w:id="1">
    <w:p w:rsidR="00420B3B" w:rsidRDefault="00420B3B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charset w:val="80"/>
    <w:family w:val="swiss"/>
    <w:pitch w:val="variable"/>
    <w:sig w:usb0="E00002FF" w:usb1="2AC7FDFF" w:usb2="00000016" w:usb3="00000000" w:csb0="0002009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B3B" w:rsidRDefault="00420B3B" w:rsidP="0049263E">
      <w:pPr>
        <w:spacing w:after="0" w:line="240" w:lineRule="auto"/>
      </w:pPr>
      <w:r>
        <w:separator/>
      </w:r>
    </w:p>
  </w:footnote>
  <w:footnote w:type="continuationSeparator" w:id="1">
    <w:p w:rsidR="00420B3B" w:rsidRDefault="00420B3B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345D"/>
    <w:multiLevelType w:val="hybridMultilevel"/>
    <w:tmpl w:val="F294C034"/>
    <w:lvl w:ilvl="0" w:tplc="E5268892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09E3889"/>
    <w:multiLevelType w:val="hybridMultilevel"/>
    <w:tmpl w:val="186A01D0"/>
    <w:lvl w:ilvl="0" w:tplc="FF96D34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126E461D"/>
    <w:multiLevelType w:val="hybridMultilevel"/>
    <w:tmpl w:val="6060A50C"/>
    <w:lvl w:ilvl="0" w:tplc="32FC49A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FE1B58"/>
    <w:multiLevelType w:val="hybridMultilevel"/>
    <w:tmpl w:val="13D4E928"/>
    <w:lvl w:ilvl="0" w:tplc="BA56ECE0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8E03F4"/>
    <w:multiLevelType w:val="hybridMultilevel"/>
    <w:tmpl w:val="71762974"/>
    <w:lvl w:ilvl="0" w:tplc="51664E5C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20CD1E95"/>
    <w:multiLevelType w:val="hybridMultilevel"/>
    <w:tmpl w:val="06B00268"/>
    <w:lvl w:ilvl="0" w:tplc="0416FFC6">
      <w:start w:val="1"/>
      <w:numFmt w:val="decimal"/>
      <w:lvlText w:val="%1)"/>
      <w:lvlJc w:val="left"/>
      <w:pPr>
        <w:ind w:left="720" w:hanging="360"/>
      </w:pPr>
      <w:rPr>
        <w:rFonts w:ascii="Arial Black" w:hAnsi="Arial Black" w:cs="Times New Roman"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C5CE4"/>
    <w:multiLevelType w:val="hybridMultilevel"/>
    <w:tmpl w:val="9D149570"/>
    <w:lvl w:ilvl="0" w:tplc="32EE1EE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33412"/>
    <w:multiLevelType w:val="hybridMultilevel"/>
    <w:tmpl w:val="64F6C348"/>
    <w:lvl w:ilvl="0" w:tplc="214A977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27F75C81"/>
    <w:multiLevelType w:val="hybridMultilevel"/>
    <w:tmpl w:val="A7061EC6"/>
    <w:lvl w:ilvl="0" w:tplc="A31AB1C0">
      <w:start w:val="1"/>
      <w:numFmt w:val="upperLetter"/>
      <w:lvlText w:val="%1)"/>
      <w:lvlJc w:val="left"/>
      <w:pPr>
        <w:ind w:left="12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95" w:hanging="360"/>
      </w:pPr>
    </w:lvl>
    <w:lvl w:ilvl="2" w:tplc="041F001B" w:tentative="1">
      <w:start w:val="1"/>
      <w:numFmt w:val="lowerRoman"/>
      <w:lvlText w:val="%3."/>
      <w:lvlJc w:val="right"/>
      <w:pPr>
        <w:ind w:left="2715" w:hanging="180"/>
      </w:pPr>
    </w:lvl>
    <w:lvl w:ilvl="3" w:tplc="041F000F" w:tentative="1">
      <w:start w:val="1"/>
      <w:numFmt w:val="decimal"/>
      <w:lvlText w:val="%4."/>
      <w:lvlJc w:val="left"/>
      <w:pPr>
        <w:ind w:left="3435" w:hanging="360"/>
      </w:pPr>
    </w:lvl>
    <w:lvl w:ilvl="4" w:tplc="041F0019" w:tentative="1">
      <w:start w:val="1"/>
      <w:numFmt w:val="lowerLetter"/>
      <w:lvlText w:val="%5."/>
      <w:lvlJc w:val="left"/>
      <w:pPr>
        <w:ind w:left="4155" w:hanging="360"/>
      </w:pPr>
    </w:lvl>
    <w:lvl w:ilvl="5" w:tplc="041F001B" w:tentative="1">
      <w:start w:val="1"/>
      <w:numFmt w:val="lowerRoman"/>
      <w:lvlText w:val="%6."/>
      <w:lvlJc w:val="right"/>
      <w:pPr>
        <w:ind w:left="4875" w:hanging="180"/>
      </w:pPr>
    </w:lvl>
    <w:lvl w:ilvl="6" w:tplc="041F000F" w:tentative="1">
      <w:start w:val="1"/>
      <w:numFmt w:val="decimal"/>
      <w:lvlText w:val="%7."/>
      <w:lvlJc w:val="left"/>
      <w:pPr>
        <w:ind w:left="5595" w:hanging="360"/>
      </w:pPr>
    </w:lvl>
    <w:lvl w:ilvl="7" w:tplc="041F0019" w:tentative="1">
      <w:start w:val="1"/>
      <w:numFmt w:val="lowerLetter"/>
      <w:lvlText w:val="%8."/>
      <w:lvlJc w:val="left"/>
      <w:pPr>
        <w:ind w:left="6315" w:hanging="360"/>
      </w:pPr>
    </w:lvl>
    <w:lvl w:ilvl="8" w:tplc="041F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9">
    <w:nsid w:val="29863016"/>
    <w:multiLevelType w:val="hybridMultilevel"/>
    <w:tmpl w:val="DF2A0FF2"/>
    <w:lvl w:ilvl="0" w:tplc="B36E2236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2AFF2D7A"/>
    <w:multiLevelType w:val="hybridMultilevel"/>
    <w:tmpl w:val="EECC94C8"/>
    <w:lvl w:ilvl="0" w:tplc="E4308D7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2EF11074"/>
    <w:multiLevelType w:val="hybridMultilevel"/>
    <w:tmpl w:val="104448E6"/>
    <w:lvl w:ilvl="0" w:tplc="BA6AEB9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30CE0D81"/>
    <w:multiLevelType w:val="hybridMultilevel"/>
    <w:tmpl w:val="75F25864"/>
    <w:lvl w:ilvl="0" w:tplc="B8B0E94A">
      <w:start w:val="8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E03D13"/>
    <w:multiLevelType w:val="hybridMultilevel"/>
    <w:tmpl w:val="CA76963E"/>
    <w:lvl w:ilvl="0" w:tplc="65422362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321B705A"/>
    <w:multiLevelType w:val="hybridMultilevel"/>
    <w:tmpl w:val="68BEB058"/>
    <w:lvl w:ilvl="0" w:tplc="A0964D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1C20DA"/>
    <w:multiLevelType w:val="hybridMultilevel"/>
    <w:tmpl w:val="E1E24A30"/>
    <w:lvl w:ilvl="0" w:tplc="ACF6C8C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285715"/>
    <w:multiLevelType w:val="hybridMultilevel"/>
    <w:tmpl w:val="EF727230"/>
    <w:lvl w:ilvl="0" w:tplc="2B1C560E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7">
    <w:nsid w:val="3E447AA6"/>
    <w:multiLevelType w:val="hybridMultilevel"/>
    <w:tmpl w:val="66E4BD9C"/>
    <w:lvl w:ilvl="0" w:tplc="88F0E212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40DF6AB9"/>
    <w:multiLevelType w:val="hybridMultilevel"/>
    <w:tmpl w:val="05561316"/>
    <w:lvl w:ilvl="0" w:tplc="1AF6B8DA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42573E15"/>
    <w:multiLevelType w:val="hybridMultilevel"/>
    <w:tmpl w:val="58D6A41A"/>
    <w:lvl w:ilvl="0" w:tplc="CA7C821E">
      <w:start w:val="1"/>
      <w:numFmt w:val="upperLetter"/>
      <w:lvlText w:val="%1)"/>
      <w:lvlJc w:val="left"/>
      <w:pPr>
        <w:ind w:left="1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453259FB"/>
    <w:multiLevelType w:val="hybridMultilevel"/>
    <w:tmpl w:val="8D602922"/>
    <w:lvl w:ilvl="0" w:tplc="F0AED63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1">
    <w:nsid w:val="4CD96B9C"/>
    <w:multiLevelType w:val="hybridMultilevel"/>
    <w:tmpl w:val="9EB88722"/>
    <w:lvl w:ilvl="0" w:tplc="BF441BB6">
      <w:start w:val="1"/>
      <w:numFmt w:val="upperLetter"/>
      <w:lvlText w:val="%1)"/>
      <w:lvlJc w:val="left"/>
      <w:pPr>
        <w:ind w:left="10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2">
    <w:nsid w:val="55BF4BBA"/>
    <w:multiLevelType w:val="hybridMultilevel"/>
    <w:tmpl w:val="0C86C850"/>
    <w:lvl w:ilvl="0" w:tplc="7FFA0E46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3">
    <w:nsid w:val="58B441B7"/>
    <w:multiLevelType w:val="hybridMultilevel"/>
    <w:tmpl w:val="A22C035C"/>
    <w:lvl w:ilvl="0" w:tplc="311A28BA">
      <w:start w:val="1"/>
      <w:numFmt w:val="upperLetter"/>
      <w:lvlText w:val="%1)"/>
      <w:lvlJc w:val="left"/>
      <w:pPr>
        <w:ind w:left="130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4">
    <w:nsid w:val="5A506AA6"/>
    <w:multiLevelType w:val="hybridMultilevel"/>
    <w:tmpl w:val="210AF054"/>
    <w:lvl w:ilvl="0" w:tplc="151406E0">
      <w:start w:val="2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5">
    <w:nsid w:val="5AFE04B7"/>
    <w:multiLevelType w:val="hybridMultilevel"/>
    <w:tmpl w:val="2C4CB3F0"/>
    <w:lvl w:ilvl="0" w:tplc="51024AF6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>
    <w:nsid w:val="5FE2219B"/>
    <w:multiLevelType w:val="hybridMultilevel"/>
    <w:tmpl w:val="9062A90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8854C0"/>
    <w:multiLevelType w:val="hybridMultilevel"/>
    <w:tmpl w:val="9BAC88F4"/>
    <w:lvl w:ilvl="0" w:tplc="132AAA38">
      <w:start w:val="1"/>
      <w:numFmt w:val="upperLetter"/>
      <w:lvlText w:val="%1)"/>
      <w:lvlJc w:val="left"/>
      <w:pPr>
        <w:ind w:left="94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668B3233"/>
    <w:multiLevelType w:val="hybridMultilevel"/>
    <w:tmpl w:val="568CCF82"/>
    <w:lvl w:ilvl="0" w:tplc="7708D718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9">
    <w:nsid w:val="66B33AAE"/>
    <w:multiLevelType w:val="hybridMultilevel"/>
    <w:tmpl w:val="BB1CAB98"/>
    <w:lvl w:ilvl="0" w:tplc="3F96AEBA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>
    <w:nsid w:val="68DE4BA7"/>
    <w:multiLevelType w:val="hybridMultilevel"/>
    <w:tmpl w:val="028C265E"/>
    <w:lvl w:ilvl="0" w:tplc="45BA55CC">
      <w:numFmt w:val="bullet"/>
      <w:lvlText w:val="-"/>
      <w:lvlJc w:val="left"/>
      <w:pPr>
        <w:ind w:left="52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1">
    <w:nsid w:val="6CE14B5F"/>
    <w:multiLevelType w:val="hybridMultilevel"/>
    <w:tmpl w:val="F56CB2F4"/>
    <w:lvl w:ilvl="0" w:tplc="F12CAB88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2">
    <w:nsid w:val="6D757355"/>
    <w:multiLevelType w:val="hybridMultilevel"/>
    <w:tmpl w:val="4D18E51A"/>
    <w:lvl w:ilvl="0" w:tplc="9AC0677A">
      <w:numFmt w:val="bullet"/>
      <w:lvlText w:val="-"/>
      <w:lvlJc w:val="left"/>
      <w:pPr>
        <w:ind w:left="52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3">
    <w:nsid w:val="737054A7"/>
    <w:multiLevelType w:val="hybridMultilevel"/>
    <w:tmpl w:val="7E9CAA94"/>
    <w:lvl w:ilvl="0" w:tplc="921A9DF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4">
    <w:nsid w:val="74506B72"/>
    <w:multiLevelType w:val="hybridMultilevel"/>
    <w:tmpl w:val="7700C104"/>
    <w:lvl w:ilvl="0" w:tplc="E99EDBEC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5">
    <w:nsid w:val="7B8A339D"/>
    <w:multiLevelType w:val="hybridMultilevel"/>
    <w:tmpl w:val="60DC3B12"/>
    <w:lvl w:ilvl="0" w:tplc="410AA618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1"/>
  </w:num>
  <w:num w:numId="3">
    <w:abstractNumId w:val="8"/>
  </w:num>
  <w:num w:numId="4">
    <w:abstractNumId w:val="18"/>
  </w:num>
  <w:num w:numId="5">
    <w:abstractNumId w:val="27"/>
  </w:num>
  <w:num w:numId="6">
    <w:abstractNumId w:val="23"/>
  </w:num>
  <w:num w:numId="7">
    <w:abstractNumId w:val="33"/>
  </w:num>
  <w:num w:numId="8">
    <w:abstractNumId w:val="11"/>
  </w:num>
  <w:num w:numId="9">
    <w:abstractNumId w:val="0"/>
  </w:num>
  <w:num w:numId="10">
    <w:abstractNumId w:val="21"/>
  </w:num>
  <w:num w:numId="11">
    <w:abstractNumId w:val="10"/>
  </w:num>
  <w:num w:numId="12">
    <w:abstractNumId w:val="7"/>
  </w:num>
  <w:num w:numId="13">
    <w:abstractNumId w:val="17"/>
  </w:num>
  <w:num w:numId="14">
    <w:abstractNumId w:val="28"/>
  </w:num>
  <w:num w:numId="15">
    <w:abstractNumId w:val="29"/>
  </w:num>
  <w:num w:numId="16">
    <w:abstractNumId w:val="16"/>
  </w:num>
  <w:num w:numId="17">
    <w:abstractNumId w:val="2"/>
  </w:num>
  <w:num w:numId="18">
    <w:abstractNumId w:val="22"/>
  </w:num>
  <w:num w:numId="19">
    <w:abstractNumId w:val="20"/>
  </w:num>
  <w:num w:numId="20">
    <w:abstractNumId w:val="1"/>
  </w:num>
  <w:num w:numId="21">
    <w:abstractNumId w:val="9"/>
  </w:num>
  <w:num w:numId="22">
    <w:abstractNumId w:val="34"/>
  </w:num>
  <w:num w:numId="23">
    <w:abstractNumId w:val="25"/>
  </w:num>
  <w:num w:numId="24">
    <w:abstractNumId w:val="13"/>
  </w:num>
  <w:num w:numId="25">
    <w:abstractNumId w:val="5"/>
  </w:num>
  <w:num w:numId="26">
    <w:abstractNumId w:val="26"/>
  </w:num>
  <w:num w:numId="27">
    <w:abstractNumId w:val="14"/>
  </w:num>
  <w:num w:numId="28">
    <w:abstractNumId w:val="35"/>
  </w:num>
  <w:num w:numId="29">
    <w:abstractNumId w:val="3"/>
  </w:num>
  <w:num w:numId="30">
    <w:abstractNumId w:val="24"/>
  </w:num>
  <w:num w:numId="31">
    <w:abstractNumId w:val="32"/>
  </w:num>
  <w:num w:numId="32">
    <w:abstractNumId w:val="6"/>
  </w:num>
  <w:num w:numId="33">
    <w:abstractNumId w:val="30"/>
  </w:num>
  <w:num w:numId="34">
    <w:abstractNumId w:val="15"/>
  </w:num>
  <w:num w:numId="35">
    <w:abstractNumId w:val="12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3009" fillcolor="white" strokecolor="#002060">
      <v:fill color="white"/>
      <v:stroke color="#002060" weight="1.25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24F22"/>
    <w:rsid w:val="00043011"/>
    <w:rsid w:val="00054752"/>
    <w:rsid w:val="000836E6"/>
    <w:rsid w:val="000A1DE7"/>
    <w:rsid w:val="000B294E"/>
    <w:rsid w:val="000B73AB"/>
    <w:rsid w:val="000C6BA6"/>
    <w:rsid w:val="000D64C2"/>
    <w:rsid w:val="000E4E0A"/>
    <w:rsid w:val="00146897"/>
    <w:rsid w:val="00147D91"/>
    <w:rsid w:val="00162AF1"/>
    <w:rsid w:val="00167307"/>
    <w:rsid w:val="001749B7"/>
    <w:rsid w:val="001813EE"/>
    <w:rsid w:val="00190744"/>
    <w:rsid w:val="00193AF2"/>
    <w:rsid w:val="0019566E"/>
    <w:rsid w:val="001B3A69"/>
    <w:rsid w:val="001C3D7B"/>
    <w:rsid w:val="001D6A00"/>
    <w:rsid w:val="001E73E4"/>
    <w:rsid w:val="001F490C"/>
    <w:rsid w:val="002025C7"/>
    <w:rsid w:val="00205DFF"/>
    <w:rsid w:val="00261461"/>
    <w:rsid w:val="0027092E"/>
    <w:rsid w:val="00290423"/>
    <w:rsid w:val="002E37D2"/>
    <w:rsid w:val="003229B2"/>
    <w:rsid w:val="00323E2F"/>
    <w:rsid w:val="00324120"/>
    <w:rsid w:val="00327869"/>
    <w:rsid w:val="00340488"/>
    <w:rsid w:val="003572A2"/>
    <w:rsid w:val="00360B4D"/>
    <w:rsid w:val="00360C62"/>
    <w:rsid w:val="00367192"/>
    <w:rsid w:val="00367B96"/>
    <w:rsid w:val="003705A1"/>
    <w:rsid w:val="00374627"/>
    <w:rsid w:val="00377AE9"/>
    <w:rsid w:val="00380FD9"/>
    <w:rsid w:val="00384E8D"/>
    <w:rsid w:val="00387370"/>
    <w:rsid w:val="003B2ED6"/>
    <w:rsid w:val="003D17A1"/>
    <w:rsid w:val="003F185C"/>
    <w:rsid w:val="003F2EB7"/>
    <w:rsid w:val="0041757E"/>
    <w:rsid w:val="00420B3B"/>
    <w:rsid w:val="00425B29"/>
    <w:rsid w:val="0043280C"/>
    <w:rsid w:val="0044228F"/>
    <w:rsid w:val="00457916"/>
    <w:rsid w:val="00473D45"/>
    <w:rsid w:val="00487274"/>
    <w:rsid w:val="0049263E"/>
    <w:rsid w:val="004A217F"/>
    <w:rsid w:val="004E037D"/>
    <w:rsid w:val="00500FC8"/>
    <w:rsid w:val="00510A81"/>
    <w:rsid w:val="00523CCE"/>
    <w:rsid w:val="005279F6"/>
    <w:rsid w:val="00531A06"/>
    <w:rsid w:val="005A1E7E"/>
    <w:rsid w:val="005A4BCB"/>
    <w:rsid w:val="005A6CB5"/>
    <w:rsid w:val="005D7437"/>
    <w:rsid w:val="005F30E3"/>
    <w:rsid w:val="005F5355"/>
    <w:rsid w:val="00606248"/>
    <w:rsid w:val="0061100D"/>
    <w:rsid w:val="00631E16"/>
    <w:rsid w:val="00645C46"/>
    <w:rsid w:val="0065048B"/>
    <w:rsid w:val="00651E4B"/>
    <w:rsid w:val="00657B42"/>
    <w:rsid w:val="006703DF"/>
    <w:rsid w:val="00696EB2"/>
    <w:rsid w:val="00697FCA"/>
    <w:rsid w:val="006E684D"/>
    <w:rsid w:val="006F1DD8"/>
    <w:rsid w:val="006F3069"/>
    <w:rsid w:val="007127D5"/>
    <w:rsid w:val="0072645F"/>
    <w:rsid w:val="00727320"/>
    <w:rsid w:val="00745189"/>
    <w:rsid w:val="007525ED"/>
    <w:rsid w:val="007541CC"/>
    <w:rsid w:val="00781009"/>
    <w:rsid w:val="007924DB"/>
    <w:rsid w:val="007A3467"/>
    <w:rsid w:val="007B60D1"/>
    <w:rsid w:val="007B7622"/>
    <w:rsid w:val="007F066A"/>
    <w:rsid w:val="008032E2"/>
    <w:rsid w:val="00817ED1"/>
    <w:rsid w:val="00822B6B"/>
    <w:rsid w:val="00832CF6"/>
    <w:rsid w:val="00843A35"/>
    <w:rsid w:val="0084518B"/>
    <w:rsid w:val="008A6022"/>
    <w:rsid w:val="008B319F"/>
    <w:rsid w:val="008C7AB4"/>
    <w:rsid w:val="008D18C4"/>
    <w:rsid w:val="008E665B"/>
    <w:rsid w:val="008F5058"/>
    <w:rsid w:val="008F711E"/>
    <w:rsid w:val="008F75FB"/>
    <w:rsid w:val="00903025"/>
    <w:rsid w:val="009104A5"/>
    <w:rsid w:val="00933B72"/>
    <w:rsid w:val="00966B41"/>
    <w:rsid w:val="009766E7"/>
    <w:rsid w:val="009E0620"/>
    <w:rsid w:val="009F20AF"/>
    <w:rsid w:val="00A00AD3"/>
    <w:rsid w:val="00A0684B"/>
    <w:rsid w:val="00A12BD5"/>
    <w:rsid w:val="00A3366B"/>
    <w:rsid w:val="00A34906"/>
    <w:rsid w:val="00A359C5"/>
    <w:rsid w:val="00A404CE"/>
    <w:rsid w:val="00A5561A"/>
    <w:rsid w:val="00A64934"/>
    <w:rsid w:val="00AA29F6"/>
    <w:rsid w:val="00AA7339"/>
    <w:rsid w:val="00AC775D"/>
    <w:rsid w:val="00AD24F9"/>
    <w:rsid w:val="00AD478F"/>
    <w:rsid w:val="00AE39B9"/>
    <w:rsid w:val="00AF4004"/>
    <w:rsid w:val="00B10A37"/>
    <w:rsid w:val="00B44422"/>
    <w:rsid w:val="00B55337"/>
    <w:rsid w:val="00B64411"/>
    <w:rsid w:val="00B90AD4"/>
    <w:rsid w:val="00B93089"/>
    <w:rsid w:val="00B941E2"/>
    <w:rsid w:val="00BA377F"/>
    <w:rsid w:val="00BE7272"/>
    <w:rsid w:val="00BE7C66"/>
    <w:rsid w:val="00BF4069"/>
    <w:rsid w:val="00C17EA8"/>
    <w:rsid w:val="00C4623F"/>
    <w:rsid w:val="00C92C95"/>
    <w:rsid w:val="00CA2E92"/>
    <w:rsid w:val="00CB7ED9"/>
    <w:rsid w:val="00CC494F"/>
    <w:rsid w:val="00CD39FA"/>
    <w:rsid w:val="00CF5BAE"/>
    <w:rsid w:val="00CF65D9"/>
    <w:rsid w:val="00D03865"/>
    <w:rsid w:val="00D53A97"/>
    <w:rsid w:val="00D67EE7"/>
    <w:rsid w:val="00D742D0"/>
    <w:rsid w:val="00DA356C"/>
    <w:rsid w:val="00DA70BD"/>
    <w:rsid w:val="00DD3731"/>
    <w:rsid w:val="00DE2A62"/>
    <w:rsid w:val="00E477FA"/>
    <w:rsid w:val="00E62619"/>
    <w:rsid w:val="00E76480"/>
    <w:rsid w:val="00E81D5E"/>
    <w:rsid w:val="00E845D3"/>
    <w:rsid w:val="00E8556C"/>
    <w:rsid w:val="00EA2A27"/>
    <w:rsid w:val="00EC09DB"/>
    <w:rsid w:val="00ED64E1"/>
    <w:rsid w:val="00ED7D16"/>
    <w:rsid w:val="00EE11D4"/>
    <w:rsid w:val="00EF1D64"/>
    <w:rsid w:val="00EF62C2"/>
    <w:rsid w:val="00F061BD"/>
    <w:rsid w:val="00F70BC6"/>
    <w:rsid w:val="00F875B7"/>
    <w:rsid w:val="00FC6B5C"/>
    <w:rsid w:val="00FE42E2"/>
    <w:rsid w:val="00FF4EF3"/>
    <w:rsid w:val="00FF6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 fillcolor="white" strokecolor="#002060">
      <v:fill color="white"/>
      <v:stroke color="#002060" weight="1.25pt"/>
      <o:colormenu v:ext="edit" fillcolor="none"/>
    </o:shapedefaults>
    <o:shapelayout v:ext="edit">
      <o:idmap v:ext="edit" data="1"/>
      <o:rules v:ext="edit">
        <o:r id="V:Rule33" type="connector" idref="#_x0000_s1633"/>
        <o:r id="V:Rule34" type="connector" idref="#_x0000_s1626"/>
        <o:r id="V:Rule35" type="connector" idref="#_x0000_s1578"/>
        <o:r id="V:Rule36" type="connector" idref="#_x0000_s1509"/>
        <o:r id="V:Rule37" type="connector" idref="#_x0000_s1506"/>
        <o:r id="V:Rule38" type="connector" idref="#_x0000_s1577"/>
        <o:r id="V:Rule39" type="connector" idref="#_x0000_s1579"/>
        <o:r id="V:Rule40" type="connector" idref="#_x0000_s1486"/>
        <o:r id="V:Rule41" type="connector" idref="#_x0000_s1627"/>
        <o:r id="V:Rule42" type="connector" idref="#_x0000_s1616"/>
        <o:r id="V:Rule43" type="connector" idref="#_x0000_s1631"/>
        <o:r id="V:Rule44" type="connector" idref="#_x0000_s1508"/>
        <o:r id="V:Rule45" type="connector" idref="#_x0000_s1576"/>
        <o:r id="V:Rule46" type="connector" idref="#_x0000_s1488"/>
        <o:r id="V:Rule47" type="connector" idref="#_x0000_s1580"/>
        <o:r id="V:Rule48" type="connector" idref="#_x0000_s1507"/>
        <o:r id="V:Rule49" type="connector" idref="#_x0000_s1490"/>
        <o:r id="V:Rule50" type="connector" idref="#AutoShape 124"/>
        <o:r id="V:Rule51" type="connector" idref="#_x0000_s1615"/>
        <o:r id="V:Rule52" type="connector" idref="#_x0000_s1628"/>
        <o:r id="V:Rule53" type="connector" idref="#_x0000_s1617"/>
        <o:r id="V:Rule54" type="connector" idref="#_x0000_s1632"/>
        <o:r id="V:Rule55" type="connector" idref="#AutoShape 126"/>
        <o:r id="V:Rule56" type="connector" idref="#_x0000_s1581"/>
        <o:r id="V:Rule57" type="connector" idref="#_x0000_s1629"/>
        <o:r id="V:Rule58" type="connector" idref="#AutoShape 127"/>
        <o:r id="V:Rule59" type="connector" idref="#AutoShape 122"/>
        <o:r id="V:Rule60" type="connector" idref="#_x0000_s1489"/>
        <o:r id="V:Rule61" type="connector" idref="#_x0000_s1613"/>
        <o:r id="V:Rule62" type="connector" idref="#_x0000_s1614"/>
        <o:r id="V:Rule63" type="connector" idref="#AutoShape 125"/>
        <o:r id="V:Rule64" type="connector" idref="#AutoShape 1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2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ED64E1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5279F6"/>
    <w:pPr>
      <w:ind w:left="720"/>
      <w:contextualSpacing/>
    </w:pPr>
  </w:style>
  <w:style w:type="table" w:styleId="TabloKlavuzu">
    <w:name w:val="Table Grid"/>
    <w:basedOn w:val="NormalTablo"/>
    <w:uiPriority w:val="59"/>
    <w:rsid w:val="006F3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F875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08EE5-C730-4D39-B127-1E0E192F8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101</cp:revision>
  <cp:lastPrinted>2018-04-24T22:19:00Z</cp:lastPrinted>
  <dcterms:created xsi:type="dcterms:W3CDTF">2018-06-18T22:33:00Z</dcterms:created>
  <dcterms:modified xsi:type="dcterms:W3CDTF">2020-11-09T10:47:00Z</dcterms:modified>
</cp:coreProperties>
</file>