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7E8" w:rsidRPr="00CA0E48" w:rsidRDefault="00C527E8" w:rsidP="001C1ED4">
      <w:pPr>
        <w:tabs>
          <w:tab w:val="left" w:pos="3569"/>
        </w:tabs>
        <w:rPr>
          <w:b/>
        </w:rPr>
      </w:pP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jc w:val="right"/>
        <w:rPr>
          <w:b/>
        </w:rPr>
      </w:pP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jc w:val="right"/>
        <w:rPr>
          <w:b/>
        </w:rPr>
      </w:pPr>
      <w:r w:rsidRPr="00CA0E48">
        <w:rPr>
          <w:b/>
        </w:rPr>
        <w:t xml:space="preserve">            </w:t>
      </w:r>
      <w:r w:rsidR="00A768BD">
        <w:rPr>
          <w:b/>
        </w:rPr>
        <w:t xml:space="preserve">                  ... / … / 2022</w:t>
      </w: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jc w:val="center"/>
        <w:rPr>
          <w:b/>
        </w:rPr>
      </w:pPr>
      <w:r w:rsidRPr="00CA0E48">
        <w:rPr>
          <w:b/>
        </w:rPr>
        <w:t>MATEMATİK DERSİ GÜNLÜK DERS PLANI</w:t>
      </w:r>
    </w:p>
    <w:p w:rsidR="00C527E8" w:rsidRPr="00CA0E48" w:rsidRDefault="00A768BD" w:rsidP="00C527E8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r w:rsidR="00C527E8" w:rsidRPr="00CA0E48">
        <w:rPr>
          <w:b/>
        </w:rPr>
        <w:t xml:space="preserve">10 ) </w:t>
      </w:r>
      <w:r>
        <w:rPr>
          <w:b/>
          <w:color w:val="FF0000"/>
        </w:rPr>
        <w:t>21-25</w:t>
      </w:r>
      <w:bookmarkStart w:id="0" w:name="_GoBack"/>
      <w:bookmarkEnd w:id="0"/>
      <w:r w:rsidR="00C527E8" w:rsidRPr="00CA0E48">
        <w:rPr>
          <w:b/>
          <w:color w:val="FF0000"/>
        </w:rPr>
        <w:t xml:space="preserve"> KASIM</w:t>
      </w:r>
    </w:p>
    <w:p w:rsidR="00C527E8" w:rsidRPr="00CA0E48" w:rsidRDefault="00C527E8" w:rsidP="00C527E8">
      <w:pPr>
        <w:tabs>
          <w:tab w:val="left" w:pos="1894"/>
        </w:tabs>
        <w:rPr>
          <w:b/>
          <w:color w:val="FF0000"/>
        </w:rPr>
      </w:pPr>
      <w:r w:rsidRPr="00CA0E48">
        <w:rPr>
          <w:b/>
          <w:color w:val="FF0000"/>
        </w:rPr>
        <w:tab/>
      </w:r>
    </w:p>
    <w:p w:rsidR="00C527E8" w:rsidRPr="00CA0E48" w:rsidRDefault="00C527E8" w:rsidP="00C527E8">
      <w:pPr>
        <w:rPr>
          <w:b/>
        </w:rPr>
      </w:pPr>
      <w:r w:rsidRPr="00CA0E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27E8" w:rsidRPr="00CA0E48" w:rsidTr="00F25E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220" w:lineRule="exact"/>
            </w:pPr>
            <w:r w:rsidRPr="00CA0E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220" w:lineRule="exact"/>
            </w:pPr>
            <w:r w:rsidRPr="00CA0E48">
              <w:t>7 Saat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</w:tabs>
              <w:spacing w:line="240" w:lineRule="exact"/>
            </w:pPr>
            <w:r w:rsidRPr="00CA0E48">
              <w:t>MATEMATİK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</w:tabs>
              <w:spacing w:line="240" w:lineRule="exact"/>
            </w:pPr>
            <w:r w:rsidRPr="00CA0E48">
              <w:t xml:space="preserve">4 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</w:tabs>
              <w:spacing w:line="240" w:lineRule="exact"/>
            </w:pPr>
            <w:r w:rsidRPr="00CA0E48">
              <w:t xml:space="preserve"> Doğal Sayılar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pPr>
              <w:rPr>
                <w:b/>
                <w:bCs/>
              </w:rPr>
            </w:pPr>
            <w:r w:rsidRPr="00CA0E48">
              <w:rPr>
                <w:b/>
                <w:bCs/>
              </w:rPr>
              <w:t>Doğal Sayılarla Çıkarma İşlemi</w:t>
            </w:r>
          </w:p>
          <w:p w:rsidR="00C527E8" w:rsidRPr="00CA0E48" w:rsidRDefault="00C527E8" w:rsidP="00C527E8">
            <w:pPr>
              <w:tabs>
                <w:tab w:val="left" w:pos="284"/>
              </w:tabs>
              <w:spacing w:line="240" w:lineRule="exact"/>
            </w:pPr>
            <w:r w:rsidRPr="00CA0E48">
              <w:t>* Problem Çözme ve Problem Kurma</w:t>
            </w:r>
          </w:p>
        </w:tc>
      </w:tr>
    </w:tbl>
    <w:p w:rsidR="00C527E8" w:rsidRPr="00CA0E48" w:rsidRDefault="00C527E8" w:rsidP="00C527E8">
      <w:pPr>
        <w:ind w:firstLine="180"/>
        <w:rPr>
          <w:b/>
        </w:rPr>
      </w:pPr>
    </w:p>
    <w:p w:rsidR="00C527E8" w:rsidRPr="00CA0E48" w:rsidRDefault="00C527E8" w:rsidP="00C527E8">
      <w:pPr>
        <w:ind w:firstLine="180"/>
        <w:rPr>
          <w:b/>
        </w:rPr>
      </w:pPr>
      <w:r w:rsidRPr="00CA0E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27E8" w:rsidRPr="00CA0E48" w:rsidTr="00F25E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CA0E48" w:rsidRDefault="00C527E8" w:rsidP="00F25E6C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CA0E48" w:rsidRDefault="00C527E8" w:rsidP="00C527E8">
            <w:pPr>
              <w:autoSpaceDE w:val="0"/>
              <w:autoSpaceDN w:val="0"/>
              <w:adjustRightInd w:val="0"/>
              <w:rPr>
                <w:bCs/>
              </w:rPr>
            </w:pPr>
            <w:r w:rsidRPr="00CA0E48">
              <w:t>M.4.1.3.4. Doğal sayılarla toplama ve çıkarma işlemini gerektiren problemleri çözer.</w:t>
            </w:r>
          </w:p>
        </w:tc>
      </w:tr>
      <w:tr w:rsidR="00C527E8" w:rsidRPr="00CA0E48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CA0E48" w:rsidRDefault="00C527E8" w:rsidP="00F25E6C">
            <w:pPr>
              <w:pStyle w:val="Balk2"/>
              <w:spacing w:line="240" w:lineRule="auto"/>
              <w:jc w:val="left"/>
            </w:pPr>
            <w:r w:rsidRPr="00CA0E48">
              <w:t xml:space="preserve">ÖĞRENME-ÖĞRETME YÖNTEM </w:t>
            </w:r>
          </w:p>
          <w:p w:rsidR="00C527E8" w:rsidRPr="00CA0E48" w:rsidRDefault="00C527E8" w:rsidP="00F25E6C">
            <w:pPr>
              <w:pStyle w:val="Balk2"/>
              <w:spacing w:line="240" w:lineRule="auto"/>
              <w:jc w:val="left"/>
            </w:pPr>
            <w:r w:rsidRPr="00CA0E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r w:rsidRPr="00CA0E48">
              <w:t>Anlatım, gösterip yaptırma, soru cevap, problem çözme</w:t>
            </w:r>
          </w:p>
        </w:tc>
      </w:tr>
      <w:tr w:rsidR="00C527E8" w:rsidRPr="00CA0E48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CA0E48" w:rsidRDefault="00C527E8" w:rsidP="00F25E6C">
            <w:pPr>
              <w:pStyle w:val="Balk2"/>
              <w:spacing w:line="240" w:lineRule="auto"/>
              <w:jc w:val="left"/>
            </w:pPr>
            <w:r w:rsidRPr="00CA0E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r w:rsidRPr="00CA0E48">
              <w:t>Bilgisayar, akıllı tahta, ders kitabı</w:t>
            </w:r>
          </w:p>
        </w:tc>
      </w:tr>
      <w:tr w:rsidR="00C527E8" w:rsidRPr="00CA0E48" w:rsidTr="00F25E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0E48">
              <w:t>Sınıf</w:t>
            </w:r>
          </w:p>
        </w:tc>
      </w:tr>
      <w:tr w:rsidR="00C527E8" w:rsidRPr="00CA0E48" w:rsidTr="00F25E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jc w:val="center"/>
            </w:pPr>
            <w:r w:rsidRPr="00CA0E48">
              <w:rPr>
                <w:b/>
              </w:rPr>
              <w:t>ETKİNLİK SÜRECİ</w:t>
            </w:r>
          </w:p>
        </w:tc>
      </w:tr>
      <w:tr w:rsidR="00C527E8" w:rsidRPr="00CA0E48" w:rsidTr="00F25E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61)  Görsel incelenir-örnek problem üzerinde konuşulur.</w:t>
            </w:r>
          </w:p>
          <w:p w:rsidR="00C527E8" w:rsidRPr="00CA0E48" w:rsidRDefault="00C527E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 xml:space="preserve">Problem çözme aşamaları örneklerle </w:t>
            </w:r>
            <w:r w:rsidR="00CA0E48" w:rsidRPr="00CA0E48">
              <w:rPr>
                <w:iCs/>
              </w:rPr>
              <w:t>anlatılır. Problemi anlama-planlama-çözme ve kontrol aşamaları örnekler üzerinden anlatılır.</w:t>
            </w:r>
            <w:r w:rsidR="00CA0E48" w:rsidRPr="00CA0E48">
              <w:t xml:space="preserve"> En çok üç işlem gerektiren problem kurma  ve çözme çalışmalarına  yer verilir.</w:t>
            </w:r>
          </w:p>
          <w:p w:rsidR="00C527E8" w:rsidRPr="00CA0E48" w:rsidRDefault="00CA0E4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62-63) Örnek problemler üzerinden konu kavratılır.</w:t>
            </w:r>
          </w:p>
          <w:p w:rsidR="00C527E8" w:rsidRPr="00CA0E48" w:rsidRDefault="00CA0E4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63</w:t>
            </w:r>
            <w:r w:rsidR="00C527E8" w:rsidRPr="00CA0E48">
              <w:rPr>
                <w:iCs/>
              </w:rPr>
              <w:t>) Problemler çözülür-kontrol edilir.</w:t>
            </w:r>
          </w:p>
          <w:p w:rsidR="00C527E8" w:rsidRPr="00CA0E48" w:rsidRDefault="00C527E8" w:rsidP="00F25E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527E8" w:rsidRPr="00CA0E48" w:rsidTr="00F25E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>Grupla Öğrenme Etkinlikleri</w:t>
            </w:r>
          </w:p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/>
        </w:tc>
      </w:tr>
    </w:tbl>
    <w:p w:rsidR="00C527E8" w:rsidRPr="00CA0E48" w:rsidRDefault="00C527E8" w:rsidP="00C527E8">
      <w:pPr>
        <w:pStyle w:val="Balk6"/>
        <w:ind w:firstLine="180"/>
        <w:rPr>
          <w:sz w:val="20"/>
        </w:rPr>
      </w:pPr>
    </w:p>
    <w:p w:rsidR="00C527E8" w:rsidRPr="00CA0E48" w:rsidRDefault="00C527E8" w:rsidP="00C527E8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27E8" w:rsidRPr="00CA0E48" w:rsidTr="00F25E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CA0E48" w:rsidRDefault="00C527E8" w:rsidP="00F25E6C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Ölçme-Değerlendirme:</w:t>
            </w:r>
          </w:p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 xml:space="preserve">Bireysel ve grupla öğrenme ölçme değerlendirmeler </w:t>
            </w:r>
          </w:p>
          <w:p w:rsidR="00C527E8" w:rsidRPr="00CA0E48" w:rsidRDefault="00C527E8" w:rsidP="00F25E6C">
            <w:pPr>
              <w:rPr>
                <w:b/>
              </w:rPr>
            </w:pPr>
          </w:p>
          <w:p w:rsidR="00C527E8" w:rsidRPr="00CA0E48" w:rsidRDefault="00C527E8" w:rsidP="00F25E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r w:rsidRPr="00CA0E48">
              <w:t xml:space="preserve">Ders Kitabı </w:t>
            </w:r>
          </w:p>
          <w:p w:rsidR="00C527E8" w:rsidRPr="00CA0E48" w:rsidRDefault="00C527E8" w:rsidP="00C527E8">
            <w:r w:rsidRPr="00CA0E48">
              <w:t xml:space="preserve">2.Ünite Değerlendirme (Sayfa 64) </w:t>
            </w:r>
          </w:p>
          <w:p w:rsidR="00C527E8" w:rsidRPr="00CA0E48" w:rsidRDefault="00C527E8" w:rsidP="00C527E8">
            <w:r w:rsidRPr="00CA0E48">
              <w:t>*Gözlem Formu</w:t>
            </w:r>
          </w:p>
        </w:tc>
      </w:tr>
    </w:tbl>
    <w:p w:rsidR="00C527E8" w:rsidRPr="00CA0E48" w:rsidRDefault="00C527E8" w:rsidP="00C527E8">
      <w:pPr>
        <w:pStyle w:val="Balk6"/>
        <w:ind w:firstLine="180"/>
        <w:rPr>
          <w:sz w:val="20"/>
        </w:rPr>
      </w:pPr>
    </w:p>
    <w:p w:rsidR="00C527E8" w:rsidRPr="00CA0E48" w:rsidRDefault="00C527E8" w:rsidP="00C527E8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27E8" w:rsidRPr="00CA0E48" w:rsidTr="00F25E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 xml:space="preserve">Planın Uygulanmasına </w:t>
            </w:r>
          </w:p>
          <w:p w:rsidR="00C527E8" w:rsidRPr="00CA0E48" w:rsidRDefault="00C527E8" w:rsidP="00F25E6C">
            <w:r w:rsidRPr="00CA0E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/>
          <w:p w:rsidR="00C527E8" w:rsidRPr="00CA0E48" w:rsidRDefault="00C527E8" w:rsidP="00C527E8">
            <w:r w:rsidRPr="00CA0E48">
              <w:t>a) Problem çözme etkinliklerinde en çok dört işlem gerektiren problemlere yer verilir.</w:t>
            </w:r>
          </w:p>
          <w:p w:rsidR="00C527E8" w:rsidRPr="00CA0E48" w:rsidRDefault="00C527E8" w:rsidP="00C527E8">
            <w:pPr>
              <w:autoSpaceDE w:val="0"/>
              <w:autoSpaceDN w:val="0"/>
              <w:adjustRightInd w:val="0"/>
            </w:pPr>
            <w:r w:rsidRPr="00CA0E48">
              <w:t>b) En çok üç işlem gerektiren problem kurma çalışmalarına da yer verilir.</w:t>
            </w:r>
          </w:p>
        </w:tc>
      </w:tr>
    </w:tbl>
    <w:p w:rsidR="00C527E8" w:rsidRPr="00CA0E48" w:rsidRDefault="00C527E8" w:rsidP="00C527E8">
      <w:pPr>
        <w:tabs>
          <w:tab w:val="left" w:pos="3569"/>
        </w:tabs>
        <w:jc w:val="right"/>
        <w:rPr>
          <w:b/>
        </w:rPr>
      </w:pPr>
    </w:p>
    <w:p w:rsidR="00C527E8" w:rsidRPr="00CA0E48" w:rsidRDefault="00C527E8" w:rsidP="00C527E8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……………..………..</w:t>
      </w:r>
    </w:p>
    <w:p w:rsidR="00C527E8" w:rsidRPr="00CA0E48" w:rsidRDefault="00C527E8" w:rsidP="00C527E8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4/… Sınıf Öğretmeni</w:t>
      </w:r>
    </w:p>
    <w:p w:rsidR="00C527E8" w:rsidRPr="00CA0E48" w:rsidRDefault="00C527E8" w:rsidP="00C527E8">
      <w:pPr>
        <w:tabs>
          <w:tab w:val="left" w:pos="3569"/>
        </w:tabs>
        <w:rPr>
          <w:b/>
        </w:rPr>
      </w:pPr>
    </w:p>
    <w:p w:rsidR="00C527E8" w:rsidRPr="00CA0E48" w:rsidRDefault="00A768BD" w:rsidP="00C527E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>………………………</w:t>
      </w: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 xml:space="preserve">Okul Müdürü </w:t>
      </w: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8B6E05">
      <w:pPr>
        <w:tabs>
          <w:tab w:val="left" w:pos="3569"/>
        </w:tabs>
        <w:jc w:val="center"/>
        <w:rPr>
          <w:b/>
        </w:rPr>
      </w:pPr>
    </w:p>
    <w:sectPr w:rsidR="00C527E8" w:rsidRPr="00CA0E4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01B" w:rsidRDefault="00CD001B" w:rsidP="00161E3C">
      <w:r>
        <w:separator/>
      </w:r>
    </w:p>
  </w:endnote>
  <w:endnote w:type="continuationSeparator" w:id="0">
    <w:p w:rsidR="00CD001B" w:rsidRDefault="00CD00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01B" w:rsidRDefault="00CD001B" w:rsidP="00161E3C">
      <w:r>
        <w:separator/>
      </w:r>
    </w:p>
  </w:footnote>
  <w:footnote w:type="continuationSeparator" w:id="0">
    <w:p w:rsidR="00CD001B" w:rsidRDefault="00CD00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3"/>
  </w:num>
  <w:num w:numId="10">
    <w:abstractNumId w:val="20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2"/>
  </w:num>
  <w:num w:numId="29">
    <w:abstractNumId w:val="33"/>
  </w:num>
  <w:num w:numId="30">
    <w:abstractNumId w:val="10"/>
  </w:num>
  <w:num w:numId="31">
    <w:abstractNumId w:val="6"/>
  </w:num>
  <w:num w:numId="32">
    <w:abstractNumId w:val="14"/>
  </w:num>
  <w:num w:numId="33">
    <w:abstractNumId w:val="2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68B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D001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6DD47-5802-4114-B92D-BF59AA28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2019-09-10T15:40:00Z</dcterms:created>
  <dcterms:modified xsi:type="dcterms:W3CDTF">2022-10-31T15:39:00Z</dcterms:modified>
</cp:coreProperties>
</file>