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9E78D7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- 20</w:t>
      </w:r>
      <w:r w:rsidR="009E78D7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E15440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2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2393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E15440">
              <w:rPr>
                <w:rFonts w:ascii="Tahoma" w:hAnsi="Tahoma" w:cs="Tahoma"/>
              </w:rPr>
              <w:t>Tekno Artı</w:t>
            </w:r>
            <w:r w:rsidR="009E78D7">
              <w:rPr>
                <w:rFonts w:ascii="Tahoma" w:hAnsi="Tahoma" w:cs="Tahoma"/>
              </w:rPr>
              <w:t xml:space="preserve"> </w:t>
            </w:r>
            <w:r w:rsidR="0069338D">
              <w:rPr>
                <w:rFonts w:ascii="Tahoma" w:hAnsi="Tahoma" w:cs="Tahoma"/>
              </w:rPr>
              <w:t>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0E57C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C78AC" w:rsidRDefault="00E15440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</w:t>
            </w:r>
          </w:p>
          <w:p w:rsidR="009E78D7" w:rsidRDefault="00E15440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Toplama İşlemi</w:t>
            </w:r>
          </w:p>
          <w:p w:rsidR="00E15440" w:rsidRPr="00482558" w:rsidRDefault="00E15440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Çıkarma İşlemi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E1544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E78D7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1544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</w:t>
            </w:r>
          </w:p>
        </w:tc>
      </w:tr>
      <w:tr w:rsidR="00482558" w:rsidRPr="0088683C" w:rsidTr="000E57C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C78AC" w:rsidRPr="00E15440" w:rsidRDefault="009E78D7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Doğal Sayılar</w:t>
            </w:r>
            <w:r w:rsidR="00E15440">
              <w:rPr>
                <w:rFonts w:ascii="Tahoma" w:hAnsi="Tahoma" w:cs="Tahoma"/>
                <w:iCs/>
              </w:rPr>
              <w:t>la Toplama işlemi</w:t>
            </w:r>
          </w:p>
          <w:p w:rsidR="00E15440" w:rsidRPr="00E15440" w:rsidRDefault="00E15440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Doğal Sayılarla Çıkarma İşlemi</w:t>
            </w:r>
          </w:p>
          <w:p w:rsidR="00E15440" w:rsidRPr="0038532E" w:rsidRDefault="00E15440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Sıvı Ölçme</w:t>
            </w:r>
          </w:p>
          <w:p w:rsidR="0038532E" w:rsidRPr="00482558" w:rsidRDefault="0038532E" w:rsidP="0038532E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E1544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E78D7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E1544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01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1544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  <w:tr w:rsidR="00482558" w:rsidRPr="0088683C" w:rsidTr="000E57CC">
        <w:trPr>
          <w:trHeight w:val="209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Pr="009E78D7" w:rsidRDefault="00CC6F7E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Geometrik Cisimler ve Şekiller</w:t>
            </w:r>
          </w:p>
          <w:p w:rsidR="009E78D7" w:rsidRPr="00CC6F7E" w:rsidRDefault="00CC6F7E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Uzamsal İlişkiler</w:t>
            </w:r>
          </w:p>
          <w:p w:rsidR="00CC6F7E" w:rsidRPr="00626F95" w:rsidRDefault="00CC6F7E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Geometrik Örüntüler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7FB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01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E7FBE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0E7FBE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E7FB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CC6F7E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Çarpma İşlemi</w:t>
            </w:r>
          </w:p>
          <w:p w:rsidR="00CC6F7E" w:rsidRPr="009E78D7" w:rsidRDefault="00CC6F7E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Bölme İşlemi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E7FBE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0E7FBE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7FB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Kesirler</w:t>
            </w:r>
          </w:p>
          <w:p w:rsidR="009E78D7" w:rsidRDefault="00CC6F7E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Zaman Ölçme</w:t>
            </w:r>
          </w:p>
          <w:p w:rsidR="00CC6F7E" w:rsidRPr="00626F95" w:rsidRDefault="00CC6F7E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Paralarımız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123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E7FBE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.0</w:t>
            </w:r>
            <w:r w:rsidR="000E7FBE"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123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E7FBE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.0</w:t>
            </w:r>
            <w:r w:rsidR="001015A7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0E7FB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CC6F7E" w:rsidRPr="007948D9" w:rsidRDefault="009E78D7" w:rsidP="00CC6F7E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Veri</w:t>
            </w:r>
          </w:p>
          <w:p w:rsidR="009E78D7" w:rsidRDefault="00CC6F7E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Ölçme</w:t>
            </w:r>
          </w:p>
          <w:p w:rsidR="00CC6F7E" w:rsidRPr="007948D9" w:rsidRDefault="00CC6F7E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Tartma</w:t>
            </w:r>
            <w:bookmarkStart w:id="0" w:name="_GoBack"/>
            <w:bookmarkEnd w:id="0"/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123A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E7FBE"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.0</w:t>
            </w:r>
            <w:r w:rsidR="001015A7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2123A">
              <w:rPr>
                <w:rFonts w:ascii="Tahoma" w:hAnsi="Tahoma" w:cs="Tahoma"/>
              </w:rPr>
              <w:t>9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956C6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0E7FBE">
              <w:rPr>
                <w:rFonts w:ascii="Tahoma" w:hAnsi="Tahoma" w:cs="Tahoma"/>
              </w:rPr>
              <w:t>4</w:t>
            </w:r>
          </w:p>
        </w:tc>
      </w:tr>
      <w:tr w:rsidR="00293650" w:rsidRPr="0088683C" w:rsidTr="000E57CC">
        <w:trPr>
          <w:trHeight w:val="1793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9E78D7">
              <w:rPr>
                <w:rFonts w:ascii="Tahoma" w:hAnsi="Tahoma" w:cs="Tahoma"/>
              </w:rPr>
              <w:t>8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956C69">
      <w:r>
        <w:t xml:space="preserve">Not : </w:t>
      </w:r>
      <w:r w:rsidR="0002123A">
        <w:t>Ders programında her gün 1 saat matematik verildiğinden ve 29 Ekim Cumhuriyet Bayramı ve 23 Nisan Ulusal Egemenlik Çocuk Bayramı’ndan dolayı 2 saat kayıp vardır.</w:t>
      </w:r>
    </w:p>
    <w:p w:rsidR="005F0810" w:rsidRDefault="005F0810"/>
    <w:p w:rsidR="0002123A" w:rsidRDefault="0002123A"/>
    <w:p w:rsidR="0002123A" w:rsidRDefault="0002123A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123A"/>
    <w:rsid w:val="0002631B"/>
    <w:rsid w:val="000E57CC"/>
    <w:rsid w:val="000E7FBE"/>
    <w:rsid w:val="001015A7"/>
    <w:rsid w:val="00127570"/>
    <w:rsid w:val="001F421A"/>
    <w:rsid w:val="002670AC"/>
    <w:rsid w:val="00293650"/>
    <w:rsid w:val="002B001D"/>
    <w:rsid w:val="002C78AC"/>
    <w:rsid w:val="00310795"/>
    <w:rsid w:val="0038532E"/>
    <w:rsid w:val="00482558"/>
    <w:rsid w:val="004930BA"/>
    <w:rsid w:val="00583AC9"/>
    <w:rsid w:val="005F0810"/>
    <w:rsid w:val="00626F95"/>
    <w:rsid w:val="0069338D"/>
    <w:rsid w:val="006E339C"/>
    <w:rsid w:val="006E38DD"/>
    <w:rsid w:val="007948D9"/>
    <w:rsid w:val="007A4DCC"/>
    <w:rsid w:val="007F2393"/>
    <w:rsid w:val="008624B8"/>
    <w:rsid w:val="009349DD"/>
    <w:rsid w:val="00956C69"/>
    <w:rsid w:val="009A1121"/>
    <w:rsid w:val="009E78D7"/>
    <w:rsid w:val="00CC6F7E"/>
    <w:rsid w:val="00D456C4"/>
    <w:rsid w:val="00DB1638"/>
    <w:rsid w:val="00E15440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5C857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3</cp:revision>
  <dcterms:created xsi:type="dcterms:W3CDTF">2019-08-27T07:06:00Z</dcterms:created>
  <dcterms:modified xsi:type="dcterms:W3CDTF">2019-08-27T07:08:00Z</dcterms:modified>
</cp:coreProperties>
</file>